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C05E" w14:textId="6C4D5F22" w:rsidR="00EB6E3E" w:rsidRPr="00EB6E3E" w:rsidRDefault="00EB6E3E" w:rsidP="00EB6E3E">
      <w:pPr>
        <w:jc w:val="center"/>
        <w:rPr>
          <w:b/>
          <w:bCs/>
          <w:sz w:val="32"/>
          <w:szCs w:val="32"/>
        </w:rPr>
      </w:pPr>
      <w:r w:rsidRPr="00EB6E3E">
        <w:rPr>
          <w:b/>
          <w:bCs/>
          <w:sz w:val="32"/>
          <w:szCs w:val="32"/>
        </w:rPr>
        <w:t>Rejestr wniosków o udostepnienie informacji publicznej w 2024 r</w:t>
      </w:r>
      <w:r w:rsidR="004D5F72">
        <w:rPr>
          <w:b/>
          <w:bCs/>
          <w:sz w:val="32"/>
          <w:szCs w:val="32"/>
        </w:rPr>
        <w:t>.</w:t>
      </w:r>
    </w:p>
    <w:p w14:paraId="70FA5EFA" w14:textId="47A6959D" w:rsidR="00EB6E3E" w:rsidRDefault="00EB6E3E"/>
    <w:tbl>
      <w:tblPr>
        <w:tblStyle w:val="Tabela-Siatka"/>
        <w:tblpPr w:leftFromText="141" w:rightFromText="141" w:vertAnchor="text" w:tblpXSpec="center" w:tblpY="1"/>
        <w:tblOverlap w:val="never"/>
        <w:tblW w:w="15503" w:type="dxa"/>
        <w:tblLook w:val="04A0" w:firstRow="1" w:lastRow="0" w:firstColumn="1" w:lastColumn="0" w:noHBand="0" w:noVBand="1"/>
        <w:tblCaption w:val="Rejestr wniosków o udostepnienie informacji publicznej za pierwszy kwartała w 2024r."/>
      </w:tblPr>
      <w:tblGrid>
        <w:gridCol w:w="762"/>
        <w:gridCol w:w="1589"/>
        <w:gridCol w:w="2705"/>
        <w:gridCol w:w="3010"/>
        <w:gridCol w:w="1558"/>
        <w:gridCol w:w="2832"/>
        <w:gridCol w:w="1323"/>
        <w:gridCol w:w="1724"/>
      </w:tblGrid>
      <w:tr w:rsidR="008E007B" w14:paraId="659A88B0" w14:textId="77777777" w:rsidTr="00985BC7">
        <w:trPr>
          <w:trHeight w:val="502"/>
        </w:trPr>
        <w:tc>
          <w:tcPr>
            <w:tcW w:w="762" w:type="dxa"/>
            <w:vAlign w:val="center"/>
          </w:tcPr>
          <w:p w14:paraId="6A59EDBE" w14:textId="1BDFBA4A" w:rsidR="00FB5786" w:rsidRPr="00FE2D24" w:rsidRDefault="00FB5786" w:rsidP="00EB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r w:rsidRPr="00FE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9" w:type="dxa"/>
            <w:vAlign w:val="center"/>
          </w:tcPr>
          <w:p w14:paraId="1702759B" w14:textId="0EB306E9" w:rsidR="00FB5786" w:rsidRPr="00FE2D24" w:rsidRDefault="00FB5786" w:rsidP="00EB6E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wpływu</w:t>
            </w:r>
          </w:p>
        </w:tc>
        <w:tc>
          <w:tcPr>
            <w:tcW w:w="2705" w:type="dxa"/>
            <w:vAlign w:val="center"/>
          </w:tcPr>
          <w:p w14:paraId="54667E25" w14:textId="3F5F64FC" w:rsidR="00FB5786" w:rsidRPr="00FE2D24" w:rsidRDefault="00FB5786" w:rsidP="00EB6E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3010" w:type="dxa"/>
            <w:vAlign w:val="center"/>
          </w:tcPr>
          <w:p w14:paraId="7B022C2D" w14:textId="39CBB1B0" w:rsidR="00FB5786" w:rsidRPr="00FE2D24" w:rsidRDefault="00FB5786" w:rsidP="00EB6E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Sprawa ( krótka treść)</w:t>
            </w:r>
          </w:p>
        </w:tc>
        <w:tc>
          <w:tcPr>
            <w:tcW w:w="1558" w:type="dxa"/>
            <w:vAlign w:val="center"/>
          </w:tcPr>
          <w:p w14:paraId="1D65B947" w14:textId="4D4C9033" w:rsidR="00FB5786" w:rsidRPr="00FE2D24" w:rsidRDefault="00FB5786" w:rsidP="00EB6E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odpowiedzi</w:t>
            </w:r>
          </w:p>
        </w:tc>
        <w:tc>
          <w:tcPr>
            <w:tcW w:w="2832" w:type="dxa"/>
            <w:vAlign w:val="center"/>
          </w:tcPr>
          <w:p w14:paraId="7DBB0304" w14:textId="27C1124B" w:rsidR="00FB5786" w:rsidRPr="00FE2D24" w:rsidRDefault="00FB5786" w:rsidP="00EB6E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Inspektorat odpowiedzialny za odpowiedź</w:t>
            </w:r>
          </w:p>
        </w:tc>
        <w:tc>
          <w:tcPr>
            <w:tcW w:w="1323" w:type="dxa"/>
            <w:vAlign w:val="center"/>
          </w:tcPr>
          <w:p w14:paraId="6281A73E" w14:textId="23AB4D23" w:rsidR="00FB5786" w:rsidRPr="00FE2D24" w:rsidRDefault="00FB5786" w:rsidP="00EB6E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Odwołanie</w:t>
            </w:r>
          </w:p>
        </w:tc>
        <w:tc>
          <w:tcPr>
            <w:tcW w:w="1724" w:type="dxa"/>
            <w:vAlign w:val="center"/>
          </w:tcPr>
          <w:p w14:paraId="22F9D62F" w14:textId="1648456F" w:rsidR="00FB5786" w:rsidRPr="00FE2D24" w:rsidRDefault="00FB5786" w:rsidP="00EB6E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8E007B" w14:paraId="2EC52926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747AA9F1" w14:textId="19E5C91F" w:rsidR="00FB5786" w:rsidRPr="00C91A51" w:rsidRDefault="00FB578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89" w:type="dxa"/>
            <w:vAlign w:val="center"/>
          </w:tcPr>
          <w:p w14:paraId="20D672DF" w14:textId="143262B5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</w:t>
            </w:r>
            <w:r w:rsidR="007A149C" w:rsidRPr="009F3E73">
              <w:rPr>
                <w:rFonts w:ascii="Times New Roman" w:hAnsi="Times New Roman" w:cs="Times New Roman"/>
              </w:rPr>
              <w:t>5</w:t>
            </w:r>
            <w:r w:rsidR="00FB5786" w:rsidRPr="009F3E73">
              <w:rPr>
                <w:rFonts w:ascii="Times New Roman" w:hAnsi="Times New Roman" w:cs="Times New Roman"/>
              </w:rPr>
              <w:t>.01.2024 r.</w:t>
            </w:r>
          </w:p>
        </w:tc>
        <w:tc>
          <w:tcPr>
            <w:tcW w:w="2705" w:type="dxa"/>
            <w:vAlign w:val="center"/>
          </w:tcPr>
          <w:p w14:paraId="5E019347" w14:textId="296EA169" w:rsidR="00FB5786" w:rsidRPr="009F3E73" w:rsidRDefault="00FB578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Stowarzyszenie Instytut Edukacji Środowiskow</w:t>
            </w:r>
            <w:r w:rsidR="00BD1C26">
              <w:rPr>
                <w:rFonts w:ascii="Times New Roman" w:hAnsi="Times New Roman" w:cs="Times New Roman"/>
              </w:rPr>
              <w:t>ej</w:t>
            </w:r>
            <w:r w:rsidRPr="009F3E73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3010" w:type="dxa"/>
            <w:vAlign w:val="center"/>
          </w:tcPr>
          <w:p w14:paraId="7D7BE275" w14:textId="44497F6F" w:rsidR="00FB5786" w:rsidRPr="009F3E73" w:rsidRDefault="00FB578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nieczystości ciekłych</w:t>
            </w:r>
          </w:p>
        </w:tc>
        <w:tc>
          <w:tcPr>
            <w:tcW w:w="1558" w:type="dxa"/>
            <w:vAlign w:val="center"/>
          </w:tcPr>
          <w:p w14:paraId="14AB9047" w14:textId="34D405E9" w:rsidR="00FB5786" w:rsidRPr="009F3E73" w:rsidRDefault="00FB578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11.01.2024r.</w:t>
            </w:r>
          </w:p>
        </w:tc>
        <w:tc>
          <w:tcPr>
            <w:tcW w:w="2832" w:type="dxa"/>
            <w:vAlign w:val="center"/>
          </w:tcPr>
          <w:p w14:paraId="7740EC93" w14:textId="3B0875EC" w:rsidR="00FB5786" w:rsidRPr="009F3E73" w:rsidRDefault="00891AB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14CAAB51" w14:textId="1A7B6007" w:rsidR="00FB5786" w:rsidRPr="009F3E73" w:rsidRDefault="00891AB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3E1B0CC1" w14:textId="53C97DF7" w:rsidR="00FB5786" w:rsidRPr="009F3E73" w:rsidRDefault="006E6DBA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</w:t>
            </w:r>
            <w:r w:rsidR="00FB5786" w:rsidRPr="009F3E73">
              <w:rPr>
                <w:rFonts w:ascii="Times New Roman" w:hAnsi="Times New Roman" w:cs="Times New Roman"/>
              </w:rPr>
              <w:t>rak uwa</w:t>
            </w:r>
            <w:r w:rsidR="00891AB6" w:rsidRPr="009F3E73">
              <w:rPr>
                <w:rFonts w:ascii="Times New Roman" w:hAnsi="Times New Roman" w:cs="Times New Roman"/>
              </w:rPr>
              <w:t>g</w:t>
            </w:r>
          </w:p>
        </w:tc>
      </w:tr>
      <w:tr w:rsidR="008E007B" w14:paraId="2CA17BAC" w14:textId="77777777" w:rsidTr="00985BC7">
        <w:trPr>
          <w:trHeight w:val="502"/>
        </w:trPr>
        <w:tc>
          <w:tcPr>
            <w:tcW w:w="762" w:type="dxa"/>
            <w:vAlign w:val="center"/>
          </w:tcPr>
          <w:p w14:paraId="5CC852E5" w14:textId="74CBF389" w:rsidR="00FB5786" w:rsidRPr="00C91A51" w:rsidRDefault="00FB578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589" w:type="dxa"/>
            <w:vAlign w:val="center"/>
          </w:tcPr>
          <w:p w14:paraId="0C210EF6" w14:textId="2D2A1CF3" w:rsidR="00FB5786" w:rsidRPr="009F3E73" w:rsidRDefault="007A149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15.01.2024</w:t>
            </w:r>
            <w:r w:rsidR="009F3E73">
              <w:rPr>
                <w:rFonts w:ascii="Times New Roman" w:hAnsi="Times New Roman" w:cs="Times New Roman"/>
              </w:rPr>
              <w:t>r</w:t>
            </w:r>
            <w:r w:rsidRPr="009F3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5" w:type="dxa"/>
            <w:vAlign w:val="center"/>
          </w:tcPr>
          <w:p w14:paraId="6B4798D4" w14:textId="112C8B62" w:rsidR="00FB5786" w:rsidRPr="009F3E73" w:rsidRDefault="00891AB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34BEF653" w14:textId="5891D2EA" w:rsidR="00FB5786" w:rsidRPr="009F3E73" w:rsidRDefault="00891AB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</w:t>
            </w:r>
            <w:r w:rsidR="007A149C" w:rsidRPr="009F3E73">
              <w:rPr>
                <w:rFonts w:ascii="Times New Roman" w:hAnsi="Times New Roman" w:cs="Times New Roman"/>
              </w:rPr>
              <w:t>.</w:t>
            </w:r>
            <w:r w:rsidRPr="009F3E73">
              <w:rPr>
                <w:rFonts w:ascii="Times New Roman" w:hAnsi="Times New Roman" w:cs="Times New Roman"/>
              </w:rPr>
              <w:t xml:space="preserve"> statuetki Wójta Roku i Gminy Roku 2022 r</w:t>
            </w:r>
          </w:p>
        </w:tc>
        <w:tc>
          <w:tcPr>
            <w:tcW w:w="1558" w:type="dxa"/>
            <w:vAlign w:val="center"/>
          </w:tcPr>
          <w:p w14:paraId="1CFCAAFE" w14:textId="0516FA17" w:rsidR="00FB5786" w:rsidRPr="009F3E73" w:rsidRDefault="007A149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24.01.2024r.</w:t>
            </w:r>
          </w:p>
        </w:tc>
        <w:tc>
          <w:tcPr>
            <w:tcW w:w="2832" w:type="dxa"/>
            <w:vAlign w:val="center"/>
          </w:tcPr>
          <w:p w14:paraId="4CFA9031" w14:textId="31DC147C" w:rsidR="00FB5786" w:rsidRPr="009F3E73" w:rsidRDefault="007A149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243887C6" w14:textId="6F2DD8DE" w:rsidR="00FB5786" w:rsidRPr="009F3E73" w:rsidRDefault="007A149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 xml:space="preserve">-     </w:t>
            </w:r>
          </w:p>
        </w:tc>
        <w:tc>
          <w:tcPr>
            <w:tcW w:w="1724" w:type="dxa"/>
            <w:vAlign w:val="center"/>
          </w:tcPr>
          <w:p w14:paraId="27BD84EF" w14:textId="21702824" w:rsidR="00FB5786" w:rsidRPr="009F3E73" w:rsidRDefault="006E6DBA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</w:t>
            </w:r>
            <w:r w:rsidR="007A149C" w:rsidRPr="009F3E73">
              <w:rPr>
                <w:rFonts w:ascii="Times New Roman" w:hAnsi="Times New Roman" w:cs="Times New Roman"/>
              </w:rPr>
              <w:t>rak uwag</w:t>
            </w:r>
          </w:p>
        </w:tc>
      </w:tr>
      <w:tr w:rsidR="008E007B" w14:paraId="2B31C9C1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4A124DD3" w14:textId="04C7AEA3" w:rsidR="00FB5786" w:rsidRPr="00C91A51" w:rsidRDefault="00FB578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589" w:type="dxa"/>
            <w:vAlign w:val="center"/>
          </w:tcPr>
          <w:p w14:paraId="3B407769" w14:textId="43A55811" w:rsidR="00FB5786" w:rsidRPr="009F3E73" w:rsidRDefault="009F3E73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A149C" w:rsidRPr="009F3E73">
              <w:rPr>
                <w:rFonts w:ascii="Times New Roman" w:hAnsi="Times New Roman" w:cs="Times New Roman"/>
              </w:rPr>
              <w:t>6.01.2014r.</w:t>
            </w:r>
          </w:p>
        </w:tc>
        <w:tc>
          <w:tcPr>
            <w:tcW w:w="2705" w:type="dxa"/>
            <w:vAlign w:val="center"/>
          </w:tcPr>
          <w:p w14:paraId="3331D63B" w14:textId="7AF69193" w:rsidR="00FB5786" w:rsidRPr="009F3E73" w:rsidRDefault="007A149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 xml:space="preserve">Szulc- Efakt. Sp </w:t>
            </w:r>
            <w:r w:rsidR="00B31E9C">
              <w:rPr>
                <w:rFonts w:ascii="Times New Roman" w:hAnsi="Times New Roman" w:cs="Times New Roman"/>
              </w:rPr>
              <w:t>zo.o.</w:t>
            </w:r>
          </w:p>
        </w:tc>
        <w:tc>
          <w:tcPr>
            <w:tcW w:w="3010" w:type="dxa"/>
            <w:vAlign w:val="center"/>
          </w:tcPr>
          <w:p w14:paraId="19F45C2B" w14:textId="46B9E829" w:rsidR="00FB5786" w:rsidRPr="009F3E73" w:rsidRDefault="007A149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inicjatywy jawności i transparentności</w:t>
            </w:r>
          </w:p>
        </w:tc>
        <w:tc>
          <w:tcPr>
            <w:tcW w:w="1558" w:type="dxa"/>
            <w:vAlign w:val="center"/>
          </w:tcPr>
          <w:p w14:paraId="4E80A314" w14:textId="3AB14FFB" w:rsidR="00FB5786" w:rsidRPr="009F3E73" w:rsidRDefault="007A149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17.01.2024r.</w:t>
            </w:r>
          </w:p>
        </w:tc>
        <w:tc>
          <w:tcPr>
            <w:tcW w:w="2832" w:type="dxa"/>
            <w:vAlign w:val="center"/>
          </w:tcPr>
          <w:p w14:paraId="4EF454EE" w14:textId="25F9C553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37FD1EB7" w14:textId="7A13C2C9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04903444" w14:textId="07ABF5AF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8E007B" w14:paraId="42DD531C" w14:textId="77777777" w:rsidTr="00985BC7">
        <w:trPr>
          <w:trHeight w:val="502"/>
        </w:trPr>
        <w:tc>
          <w:tcPr>
            <w:tcW w:w="762" w:type="dxa"/>
            <w:vAlign w:val="center"/>
          </w:tcPr>
          <w:p w14:paraId="3015BBAB" w14:textId="79E6675B" w:rsidR="00FB5786" w:rsidRPr="00C91A51" w:rsidRDefault="00FB578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589" w:type="dxa"/>
            <w:vAlign w:val="center"/>
          </w:tcPr>
          <w:p w14:paraId="4CCD5EB2" w14:textId="51A1745F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30.01.2024r.</w:t>
            </w:r>
          </w:p>
        </w:tc>
        <w:tc>
          <w:tcPr>
            <w:tcW w:w="2705" w:type="dxa"/>
            <w:vAlign w:val="center"/>
          </w:tcPr>
          <w:p w14:paraId="7DB6A8C1" w14:textId="32B27CBC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6374E900" w14:textId="5131361E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liczby wniosków o dowody osobiste</w:t>
            </w:r>
          </w:p>
        </w:tc>
        <w:tc>
          <w:tcPr>
            <w:tcW w:w="1558" w:type="dxa"/>
            <w:vAlign w:val="center"/>
          </w:tcPr>
          <w:p w14:paraId="171B8CA1" w14:textId="44A50EF3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</w:t>
            </w:r>
            <w:r w:rsidR="00907A78" w:rsidRPr="009F3E73">
              <w:rPr>
                <w:rFonts w:ascii="Times New Roman" w:hAnsi="Times New Roman" w:cs="Times New Roman"/>
              </w:rPr>
              <w:t>1.02.2024r.</w:t>
            </w:r>
          </w:p>
        </w:tc>
        <w:tc>
          <w:tcPr>
            <w:tcW w:w="2832" w:type="dxa"/>
            <w:vAlign w:val="center"/>
          </w:tcPr>
          <w:p w14:paraId="3ABA28B0" w14:textId="79E9B0A6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Stanowisko ds. ewidencji ludności</w:t>
            </w:r>
          </w:p>
        </w:tc>
        <w:tc>
          <w:tcPr>
            <w:tcW w:w="1323" w:type="dxa"/>
            <w:vAlign w:val="center"/>
          </w:tcPr>
          <w:p w14:paraId="16EEB7FC" w14:textId="152ACEF0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5F14FA90" w14:textId="05BA42A5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8E007B" w14:paraId="43AF1FCE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3FCA291F" w14:textId="100D7BEB" w:rsidR="00FB5786" w:rsidRPr="00C91A51" w:rsidRDefault="00FB578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589" w:type="dxa"/>
            <w:vAlign w:val="center"/>
          </w:tcPr>
          <w:p w14:paraId="49985CD5" w14:textId="152C37BA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30.01.2024r.</w:t>
            </w:r>
          </w:p>
        </w:tc>
        <w:tc>
          <w:tcPr>
            <w:tcW w:w="2705" w:type="dxa"/>
            <w:vAlign w:val="center"/>
          </w:tcPr>
          <w:p w14:paraId="752E37A9" w14:textId="6AD71D50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091A37E6" w14:textId="76EBECDE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sprawy</w:t>
            </w:r>
            <w:r w:rsidR="00F71BA6">
              <w:rPr>
                <w:rFonts w:ascii="Times New Roman" w:hAnsi="Times New Roman" w:cs="Times New Roman"/>
              </w:rPr>
              <w:t xml:space="preserve"> w zakresie urządzeń sieci wodociągowej oraz sieci kanalizacyjnej</w:t>
            </w:r>
          </w:p>
        </w:tc>
        <w:tc>
          <w:tcPr>
            <w:tcW w:w="1558" w:type="dxa"/>
            <w:vAlign w:val="center"/>
          </w:tcPr>
          <w:p w14:paraId="4DDF1C70" w14:textId="2FE9FD7A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01.02.2024r.</w:t>
            </w:r>
          </w:p>
        </w:tc>
        <w:tc>
          <w:tcPr>
            <w:tcW w:w="2832" w:type="dxa"/>
            <w:vAlign w:val="center"/>
          </w:tcPr>
          <w:p w14:paraId="2F975533" w14:textId="3D9EEED5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0352E323" w14:textId="3EAE0FF5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1DE05F27" w14:textId="670B4FF0" w:rsidR="00FB5786" w:rsidRPr="009F3E73" w:rsidRDefault="00907A78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8E007B" w14:paraId="180D717F" w14:textId="77777777" w:rsidTr="00985BC7">
        <w:trPr>
          <w:trHeight w:val="502"/>
        </w:trPr>
        <w:tc>
          <w:tcPr>
            <w:tcW w:w="762" w:type="dxa"/>
            <w:vAlign w:val="center"/>
          </w:tcPr>
          <w:p w14:paraId="3063FB00" w14:textId="6DA17563" w:rsidR="00FB5786" w:rsidRPr="00C91A51" w:rsidRDefault="00FB578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589" w:type="dxa"/>
            <w:vAlign w:val="center"/>
          </w:tcPr>
          <w:p w14:paraId="06A10EB0" w14:textId="40A1A48C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02.02.2024r.</w:t>
            </w:r>
          </w:p>
        </w:tc>
        <w:tc>
          <w:tcPr>
            <w:tcW w:w="2705" w:type="dxa"/>
            <w:vAlign w:val="center"/>
          </w:tcPr>
          <w:p w14:paraId="6BBD27B0" w14:textId="11D3A9CA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52A87C27" w14:textId="5A01F58C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 xml:space="preserve">Dot. sprawy </w:t>
            </w:r>
            <w:r w:rsidR="00F71BA6">
              <w:rPr>
                <w:rFonts w:ascii="Times New Roman" w:hAnsi="Times New Roman" w:cs="Times New Roman"/>
              </w:rPr>
              <w:t>w zakresie urządzeń sieci wodociągowej oraz sieci kanalizacyjnej</w:t>
            </w:r>
          </w:p>
        </w:tc>
        <w:tc>
          <w:tcPr>
            <w:tcW w:w="1558" w:type="dxa"/>
            <w:vAlign w:val="center"/>
          </w:tcPr>
          <w:p w14:paraId="24AFCFB1" w14:textId="0F40D12B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02.02.2024r.</w:t>
            </w:r>
          </w:p>
        </w:tc>
        <w:tc>
          <w:tcPr>
            <w:tcW w:w="2832" w:type="dxa"/>
            <w:vAlign w:val="center"/>
          </w:tcPr>
          <w:p w14:paraId="7A4CFEEF" w14:textId="2C8B4273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07BF85E2" w14:textId="758104D3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597FD4A4" w14:textId="719FB03F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8E007B" w14:paraId="61C14683" w14:textId="77777777" w:rsidTr="00985BC7">
        <w:trPr>
          <w:trHeight w:val="502"/>
        </w:trPr>
        <w:tc>
          <w:tcPr>
            <w:tcW w:w="762" w:type="dxa"/>
            <w:vAlign w:val="center"/>
          </w:tcPr>
          <w:p w14:paraId="56C7C76A" w14:textId="25EC3776" w:rsidR="00FB5786" w:rsidRPr="00C91A51" w:rsidRDefault="00FB578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589" w:type="dxa"/>
            <w:vAlign w:val="center"/>
          </w:tcPr>
          <w:p w14:paraId="493A02C7" w14:textId="7CC869FA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02.02.2024r.</w:t>
            </w:r>
          </w:p>
        </w:tc>
        <w:tc>
          <w:tcPr>
            <w:tcW w:w="2705" w:type="dxa"/>
            <w:vAlign w:val="center"/>
          </w:tcPr>
          <w:p w14:paraId="51895AE4" w14:textId="027554E0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1D70CB6D" w14:textId="34B06624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uchwały krajobrazowej</w:t>
            </w:r>
          </w:p>
        </w:tc>
        <w:tc>
          <w:tcPr>
            <w:tcW w:w="1558" w:type="dxa"/>
            <w:vAlign w:val="center"/>
          </w:tcPr>
          <w:p w14:paraId="0B38CBF9" w14:textId="5B00CCAE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15.02.2024</w:t>
            </w:r>
            <w:r w:rsidR="00C21DB8">
              <w:rPr>
                <w:rFonts w:ascii="Times New Roman" w:hAnsi="Times New Roman" w:cs="Times New Roman"/>
              </w:rPr>
              <w:t>r</w:t>
            </w:r>
            <w:r w:rsidRPr="009F3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2" w:type="dxa"/>
            <w:vAlign w:val="center"/>
          </w:tcPr>
          <w:p w14:paraId="1C6446E0" w14:textId="2B512C8F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Organizacyjny, Inspektorat Inwestycji i Infrastruktury</w:t>
            </w:r>
          </w:p>
        </w:tc>
        <w:tc>
          <w:tcPr>
            <w:tcW w:w="1323" w:type="dxa"/>
            <w:vAlign w:val="center"/>
          </w:tcPr>
          <w:p w14:paraId="1CF5CBDA" w14:textId="36DA9CCC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1C9A2D1C" w14:textId="59DB799C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8E007B" w14:paraId="5F2CA33D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4EBB0A66" w14:textId="2BD029FF" w:rsidR="00FB5786" w:rsidRPr="00C91A51" w:rsidRDefault="00FB578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589" w:type="dxa"/>
            <w:vAlign w:val="center"/>
          </w:tcPr>
          <w:p w14:paraId="788AB9BA" w14:textId="1DDC3537" w:rsidR="00FB5786" w:rsidRPr="009F3E73" w:rsidRDefault="00E75E1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12.02.2024r.</w:t>
            </w:r>
          </w:p>
        </w:tc>
        <w:tc>
          <w:tcPr>
            <w:tcW w:w="2705" w:type="dxa"/>
            <w:vAlign w:val="center"/>
          </w:tcPr>
          <w:p w14:paraId="7D040A21" w14:textId="5ED6298E" w:rsidR="00FB5786" w:rsidRPr="009F3E73" w:rsidRDefault="00E75E1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1F05940B" w14:textId="4981E55C" w:rsidR="00FB5786" w:rsidRPr="009F3E73" w:rsidRDefault="00A449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zadłużenia dochodów gminy</w:t>
            </w:r>
          </w:p>
        </w:tc>
        <w:tc>
          <w:tcPr>
            <w:tcW w:w="1558" w:type="dxa"/>
            <w:vAlign w:val="center"/>
          </w:tcPr>
          <w:p w14:paraId="340D2DCF" w14:textId="19048E4D" w:rsidR="00FB5786" w:rsidRPr="009F3E73" w:rsidRDefault="00E75E1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20.02.2024r.</w:t>
            </w:r>
          </w:p>
        </w:tc>
        <w:tc>
          <w:tcPr>
            <w:tcW w:w="2832" w:type="dxa"/>
            <w:vAlign w:val="center"/>
          </w:tcPr>
          <w:p w14:paraId="6571A762" w14:textId="2EB5D414" w:rsidR="00FB5786" w:rsidRPr="009F3E73" w:rsidRDefault="00E75E1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78A3206F" w14:textId="1095C97A" w:rsidR="00FB5786" w:rsidRPr="009F3E73" w:rsidRDefault="00E75E1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520320B" w14:textId="670ECE0B" w:rsidR="00FB5786" w:rsidRPr="009F3E73" w:rsidRDefault="00E75E1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8E007B" w14:paraId="11317602" w14:textId="77777777" w:rsidTr="00985BC7">
        <w:trPr>
          <w:trHeight w:val="502"/>
        </w:trPr>
        <w:tc>
          <w:tcPr>
            <w:tcW w:w="762" w:type="dxa"/>
            <w:vAlign w:val="center"/>
          </w:tcPr>
          <w:p w14:paraId="4E7F53CB" w14:textId="399C3F34" w:rsidR="00FB5786" w:rsidRPr="00C91A51" w:rsidRDefault="00FB578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589" w:type="dxa"/>
            <w:vAlign w:val="center"/>
          </w:tcPr>
          <w:p w14:paraId="05BE7D86" w14:textId="2C431F49" w:rsidR="00FB5786" w:rsidRPr="009F3E73" w:rsidRDefault="00E75E1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20.02.2024r.</w:t>
            </w:r>
          </w:p>
        </w:tc>
        <w:tc>
          <w:tcPr>
            <w:tcW w:w="2705" w:type="dxa"/>
            <w:vAlign w:val="center"/>
          </w:tcPr>
          <w:p w14:paraId="77E22AEF" w14:textId="0A063167" w:rsidR="00FB5786" w:rsidRPr="009F3E73" w:rsidRDefault="00E75E1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3A9607F0" w14:textId="571AC13B" w:rsidR="00FB5786" w:rsidRPr="009F3E73" w:rsidRDefault="00E75E1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stanu nieruchomości na terenie gminy</w:t>
            </w:r>
          </w:p>
        </w:tc>
        <w:tc>
          <w:tcPr>
            <w:tcW w:w="1558" w:type="dxa"/>
            <w:vAlign w:val="center"/>
          </w:tcPr>
          <w:p w14:paraId="28BB586F" w14:textId="6017F3EC" w:rsidR="00FB5786" w:rsidRPr="009F3E73" w:rsidRDefault="00E75E1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06.03.2024r.</w:t>
            </w:r>
          </w:p>
        </w:tc>
        <w:tc>
          <w:tcPr>
            <w:tcW w:w="2832" w:type="dxa"/>
            <w:vAlign w:val="center"/>
          </w:tcPr>
          <w:p w14:paraId="3462C90C" w14:textId="292110F0" w:rsidR="00FB5786" w:rsidRPr="009F3E73" w:rsidRDefault="00B674E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363C506C" w14:textId="11F58DF0" w:rsidR="00FB5786" w:rsidRPr="009F3E73" w:rsidRDefault="00E75E1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42E61E9E" w14:textId="06B827EB" w:rsidR="00FB5786" w:rsidRPr="009F3E73" w:rsidRDefault="00E75E1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8E007B" w14:paraId="7896CD80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3188DFB4" w14:textId="055911C4" w:rsidR="00FB5786" w:rsidRPr="00C91A51" w:rsidRDefault="00FB578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589" w:type="dxa"/>
            <w:vAlign w:val="center"/>
          </w:tcPr>
          <w:p w14:paraId="6AFABFF9" w14:textId="12EF16FC" w:rsidR="00FB5786" w:rsidRPr="009F3E73" w:rsidRDefault="006E6DBA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21.02.2024r.</w:t>
            </w:r>
          </w:p>
        </w:tc>
        <w:tc>
          <w:tcPr>
            <w:tcW w:w="2705" w:type="dxa"/>
            <w:vAlign w:val="center"/>
          </w:tcPr>
          <w:p w14:paraId="30A3AD84" w14:textId="710CF2A3" w:rsidR="00FB5786" w:rsidRPr="009F3E73" w:rsidRDefault="006E6DBA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Sygnalista ankieta</w:t>
            </w:r>
          </w:p>
        </w:tc>
        <w:tc>
          <w:tcPr>
            <w:tcW w:w="3010" w:type="dxa"/>
            <w:vAlign w:val="center"/>
          </w:tcPr>
          <w:p w14:paraId="124476C0" w14:textId="142991C5" w:rsidR="00FB5786" w:rsidRPr="009F3E73" w:rsidRDefault="00B674E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zgłaszania naruszeń prawa Unii - sygnaliści</w:t>
            </w:r>
          </w:p>
        </w:tc>
        <w:tc>
          <w:tcPr>
            <w:tcW w:w="1558" w:type="dxa"/>
            <w:vAlign w:val="center"/>
          </w:tcPr>
          <w:p w14:paraId="678C5666" w14:textId="22D2ED0D" w:rsidR="00FB5786" w:rsidRPr="009F3E73" w:rsidRDefault="006E6DBA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27.02.2024r.</w:t>
            </w:r>
          </w:p>
        </w:tc>
        <w:tc>
          <w:tcPr>
            <w:tcW w:w="2832" w:type="dxa"/>
            <w:vAlign w:val="center"/>
          </w:tcPr>
          <w:p w14:paraId="22FF9534" w14:textId="503404BB" w:rsidR="00FB5786" w:rsidRPr="009F3E73" w:rsidRDefault="006E6DBA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0DDB7F2B" w14:textId="10DCC13A" w:rsidR="00FB5786" w:rsidRPr="009F3E73" w:rsidRDefault="006E6DBA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38AA4E9E" w14:textId="7A7E8FA5" w:rsidR="00FB5786" w:rsidRPr="009F3E73" w:rsidRDefault="006E6DBA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8E007B" w14:paraId="2D87BAB2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7858842E" w14:textId="0E9AFB9E" w:rsidR="00FB5786" w:rsidRPr="00C91A51" w:rsidRDefault="00FB578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589" w:type="dxa"/>
            <w:vAlign w:val="center"/>
          </w:tcPr>
          <w:p w14:paraId="76D3CDF8" w14:textId="15CD7B2A" w:rsidR="00FB5786" w:rsidRPr="009F3E73" w:rsidRDefault="006E6DBA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26.02.2024r.</w:t>
            </w:r>
          </w:p>
        </w:tc>
        <w:tc>
          <w:tcPr>
            <w:tcW w:w="2705" w:type="dxa"/>
            <w:vAlign w:val="center"/>
          </w:tcPr>
          <w:p w14:paraId="3691ADA3" w14:textId="25C510D1" w:rsidR="00FB5786" w:rsidRPr="009F3E73" w:rsidRDefault="006E6DBA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0DBF1A83" w14:textId="2B521668" w:rsidR="00FB5786" w:rsidRPr="009F3E73" w:rsidRDefault="006E6DBA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dotacji udzielanych mieszkańcom</w:t>
            </w:r>
          </w:p>
        </w:tc>
        <w:tc>
          <w:tcPr>
            <w:tcW w:w="1558" w:type="dxa"/>
            <w:vAlign w:val="center"/>
          </w:tcPr>
          <w:p w14:paraId="7768D453" w14:textId="71F96A57" w:rsidR="00FB5786" w:rsidRPr="009F3E73" w:rsidRDefault="006E6DBA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11.03.2024r.</w:t>
            </w:r>
          </w:p>
        </w:tc>
        <w:tc>
          <w:tcPr>
            <w:tcW w:w="2832" w:type="dxa"/>
            <w:vAlign w:val="center"/>
          </w:tcPr>
          <w:p w14:paraId="52DC6B98" w14:textId="3D283E9F" w:rsidR="00FB5786" w:rsidRPr="009F3E73" w:rsidRDefault="005104F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0BA671F6" w14:textId="1512CBDE" w:rsidR="00FB5786" w:rsidRPr="009F3E73" w:rsidRDefault="006E6DBA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0B6E9CF3" w14:textId="78256D47" w:rsidR="00FB5786" w:rsidRPr="009F3E73" w:rsidRDefault="006E6DBA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6E6DBA" w14:paraId="311EB677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3223BDEC" w14:textId="3308B473" w:rsidR="006E6DBA" w:rsidRPr="00C91A51" w:rsidRDefault="00C4606B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589" w:type="dxa"/>
            <w:vAlign w:val="center"/>
          </w:tcPr>
          <w:p w14:paraId="2039D8C8" w14:textId="21BF25F0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27.02.2024r.</w:t>
            </w:r>
          </w:p>
        </w:tc>
        <w:tc>
          <w:tcPr>
            <w:tcW w:w="2705" w:type="dxa"/>
            <w:vAlign w:val="center"/>
          </w:tcPr>
          <w:p w14:paraId="663E4686" w14:textId="58A3A25B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7E2462A9" w14:textId="2F12E392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sołectw</w:t>
            </w:r>
          </w:p>
        </w:tc>
        <w:tc>
          <w:tcPr>
            <w:tcW w:w="1558" w:type="dxa"/>
            <w:vAlign w:val="center"/>
          </w:tcPr>
          <w:p w14:paraId="54E9E162" w14:textId="65777CF6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01.03.2024r.</w:t>
            </w:r>
          </w:p>
        </w:tc>
        <w:tc>
          <w:tcPr>
            <w:tcW w:w="2832" w:type="dxa"/>
            <w:vAlign w:val="center"/>
          </w:tcPr>
          <w:p w14:paraId="2B784D56" w14:textId="16AE1FF9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413BA2D3" w14:textId="310D4117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7E2568A" w14:textId="7EE69A25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6E6DBA" w14:paraId="28DD6DB2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304404D0" w14:textId="5EFE29AF" w:rsidR="006E6DBA" w:rsidRPr="00C91A51" w:rsidRDefault="00C4606B" w:rsidP="00EB6E3E">
            <w:pPr>
              <w:rPr>
                <w:b/>
                <w:bCs/>
                <w:sz w:val="28"/>
                <w:szCs w:val="28"/>
              </w:rPr>
            </w:pPr>
            <w:r w:rsidRPr="00C91A51">
              <w:rPr>
                <w:b/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1589" w:type="dxa"/>
            <w:vAlign w:val="center"/>
          </w:tcPr>
          <w:p w14:paraId="3C79670B" w14:textId="28FDB1FA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27.02.2024r.</w:t>
            </w:r>
          </w:p>
        </w:tc>
        <w:tc>
          <w:tcPr>
            <w:tcW w:w="2705" w:type="dxa"/>
            <w:vAlign w:val="center"/>
          </w:tcPr>
          <w:p w14:paraId="1872F5C7" w14:textId="05C86783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Fundacja „INDICIUM”</w:t>
            </w:r>
          </w:p>
        </w:tc>
        <w:tc>
          <w:tcPr>
            <w:tcW w:w="3010" w:type="dxa"/>
            <w:vAlign w:val="center"/>
          </w:tcPr>
          <w:p w14:paraId="0D4B9289" w14:textId="1B95284E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informacji publicznej z 2023r.</w:t>
            </w:r>
          </w:p>
        </w:tc>
        <w:tc>
          <w:tcPr>
            <w:tcW w:w="1558" w:type="dxa"/>
            <w:vAlign w:val="center"/>
          </w:tcPr>
          <w:p w14:paraId="274150F0" w14:textId="149E3E6E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29.02.2014r.</w:t>
            </w:r>
          </w:p>
        </w:tc>
        <w:tc>
          <w:tcPr>
            <w:tcW w:w="2832" w:type="dxa"/>
            <w:vAlign w:val="center"/>
          </w:tcPr>
          <w:p w14:paraId="0FCABF63" w14:textId="2FFCDBFD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701CF548" w14:textId="7CC97617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1FAAD77" w14:textId="06A0516F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6E6DBA" w14:paraId="03562C75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58687EC9" w14:textId="5017F845" w:rsidR="006E6DBA" w:rsidRPr="00C91A51" w:rsidRDefault="00C4606B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1589" w:type="dxa"/>
            <w:vAlign w:val="center"/>
          </w:tcPr>
          <w:p w14:paraId="3BD4D304" w14:textId="1D480973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08.03.2024r.</w:t>
            </w:r>
          </w:p>
        </w:tc>
        <w:tc>
          <w:tcPr>
            <w:tcW w:w="2705" w:type="dxa"/>
            <w:vAlign w:val="center"/>
          </w:tcPr>
          <w:p w14:paraId="6EB00CCD" w14:textId="316B28D2" w:rsidR="006E6DBA" w:rsidRPr="009F3E73" w:rsidRDefault="00F879B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Stowarzyszenie Obrona</w:t>
            </w:r>
          </w:p>
        </w:tc>
        <w:tc>
          <w:tcPr>
            <w:tcW w:w="3010" w:type="dxa"/>
            <w:vAlign w:val="center"/>
          </w:tcPr>
          <w:p w14:paraId="72E81832" w14:textId="4D91E0D9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opieki nad bezdomnymi zwierzętami</w:t>
            </w:r>
          </w:p>
        </w:tc>
        <w:tc>
          <w:tcPr>
            <w:tcW w:w="1558" w:type="dxa"/>
            <w:vAlign w:val="center"/>
          </w:tcPr>
          <w:p w14:paraId="4CF51C97" w14:textId="18787D8B" w:rsidR="006E6DBA" w:rsidRPr="009F3E73" w:rsidRDefault="00C4606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13.03.2024r.</w:t>
            </w:r>
          </w:p>
        </w:tc>
        <w:tc>
          <w:tcPr>
            <w:tcW w:w="2832" w:type="dxa"/>
            <w:vAlign w:val="center"/>
          </w:tcPr>
          <w:p w14:paraId="7256B261" w14:textId="10B6B5FE" w:rsidR="006E6DBA" w:rsidRPr="009F3E73" w:rsidRDefault="00F879B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0306382A" w14:textId="3D4E5AFD" w:rsidR="006E6DBA" w:rsidRPr="009F3E73" w:rsidRDefault="00F879B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0A55FBA" w14:textId="5D056ED7" w:rsidR="006E6DBA" w:rsidRPr="009F3E73" w:rsidRDefault="00F879B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891AB6" w14:paraId="5F93DEE8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0FD7D524" w14:textId="3E2F34C4" w:rsidR="00FB5786" w:rsidRPr="00C91A51" w:rsidRDefault="00C4606B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1589" w:type="dxa"/>
            <w:vAlign w:val="center"/>
          </w:tcPr>
          <w:p w14:paraId="661871AF" w14:textId="6F161A92" w:rsidR="00FB5786" w:rsidRPr="009F3E73" w:rsidRDefault="00F879B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11.03.2024r.</w:t>
            </w:r>
          </w:p>
        </w:tc>
        <w:tc>
          <w:tcPr>
            <w:tcW w:w="2705" w:type="dxa"/>
            <w:vAlign w:val="center"/>
          </w:tcPr>
          <w:p w14:paraId="52CE3BD6" w14:textId="045EAF7A" w:rsidR="00FB5786" w:rsidRPr="009F3E73" w:rsidRDefault="00F879B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4CDA64D9" w14:textId="1EC8BC5D" w:rsidR="00FB5786" w:rsidRPr="009F3E73" w:rsidRDefault="00F879B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dofinansowań do budowy przydomowych oczyszczalni ścieków</w:t>
            </w:r>
          </w:p>
        </w:tc>
        <w:tc>
          <w:tcPr>
            <w:tcW w:w="1558" w:type="dxa"/>
            <w:vAlign w:val="center"/>
          </w:tcPr>
          <w:p w14:paraId="715BA615" w14:textId="113D1AAE" w:rsidR="00FB5786" w:rsidRPr="009F3E73" w:rsidRDefault="00F879B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21.03.2024r.</w:t>
            </w:r>
          </w:p>
        </w:tc>
        <w:tc>
          <w:tcPr>
            <w:tcW w:w="2832" w:type="dxa"/>
            <w:vAlign w:val="center"/>
          </w:tcPr>
          <w:p w14:paraId="63FF57E2" w14:textId="3F462DE2" w:rsidR="00FB5786" w:rsidRPr="009F3E73" w:rsidRDefault="00F879B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55DB5470" w14:textId="70354725" w:rsidR="00FB5786" w:rsidRPr="009F3E73" w:rsidRDefault="00F879B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5A4336A3" w14:textId="284F6593" w:rsidR="00FB5786" w:rsidRPr="009F3E73" w:rsidRDefault="00F879B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F879B2" w14:paraId="2F46052D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662DE03C" w14:textId="588B3B60" w:rsidR="00F879B2" w:rsidRPr="00C91A51" w:rsidRDefault="00F879B2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1589" w:type="dxa"/>
            <w:vAlign w:val="center"/>
          </w:tcPr>
          <w:p w14:paraId="090044E7" w14:textId="5C2B37E4" w:rsidR="00F879B2" w:rsidRPr="009F3E73" w:rsidRDefault="00F879B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15.03.2024r.</w:t>
            </w:r>
          </w:p>
        </w:tc>
        <w:tc>
          <w:tcPr>
            <w:tcW w:w="2705" w:type="dxa"/>
            <w:vAlign w:val="center"/>
          </w:tcPr>
          <w:p w14:paraId="6A6002FE" w14:textId="399A7187" w:rsidR="00F879B2" w:rsidRPr="009F3E73" w:rsidRDefault="00F879B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005FC982" w14:textId="7FA7F809" w:rsidR="00F879B2" w:rsidRPr="009F3E73" w:rsidRDefault="00F879B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dodatku motywacyjnego</w:t>
            </w:r>
          </w:p>
        </w:tc>
        <w:tc>
          <w:tcPr>
            <w:tcW w:w="1558" w:type="dxa"/>
            <w:vAlign w:val="center"/>
          </w:tcPr>
          <w:p w14:paraId="75C21DAC" w14:textId="42E34145" w:rsidR="00F879B2" w:rsidRPr="009F3E73" w:rsidRDefault="00F879B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27.03.2024r.</w:t>
            </w:r>
          </w:p>
        </w:tc>
        <w:tc>
          <w:tcPr>
            <w:tcW w:w="2832" w:type="dxa"/>
            <w:vAlign w:val="center"/>
          </w:tcPr>
          <w:p w14:paraId="32F93816" w14:textId="5B038655" w:rsidR="00F879B2" w:rsidRPr="009F3E73" w:rsidRDefault="00B94D4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1DE97BBC" w14:textId="4D4BA431" w:rsidR="00F879B2" w:rsidRPr="009F3E73" w:rsidRDefault="00B94D4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13CA9AD" w14:textId="5B4EAF6D" w:rsidR="00F879B2" w:rsidRPr="009F3E73" w:rsidRDefault="00B94D4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F879B2" w14:paraId="2BD6A2FE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42919D41" w14:textId="415660F7" w:rsidR="00F879B2" w:rsidRPr="00C91A51" w:rsidRDefault="00F879B2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1589" w:type="dxa"/>
            <w:vAlign w:val="center"/>
          </w:tcPr>
          <w:p w14:paraId="674A90DD" w14:textId="66719924" w:rsidR="00F879B2" w:rsidRPr="009F3E73" w:rsidRDefault="00B94D4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19.03.2024r.</w:t>
            </w:r>
          </w:p>
        </w:tc>
        <w:tc>
          <w:tcPr>
            <w:tcW w:w="2705" w:type="dxa"/>
            <w:vAlign w:val="center"/>
          </w:tcPr>
          <w:p w14:paraId="32A46EB7" w14:textId="4BBD1209" w:rsidR="00F879B2" w:rsidRPr="009F3E73" w:rsidRDefault="002502B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Centrum Zamówień Publicznych</w:t>
            </w:r>
          </w:p>
        </w:tc>
        <w:tc>
          <w:tcPr>
            <w:tcW w:w="3010" w:type="dxa"/>
            <w:vAlign w:val="center"/>
          </w:tcPr>
          <w:p w14:paraId="693822B1" w14:textId="37F490DF" w:rsidR="00F879B2" w:rsidRPr="009F3E73" w:rsidRDefault="00B94D4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zamówień publicznych</w:t>
            </w:r>
          </w:p>
        </w:tc>
        <w:tc>
          <w:tcPr>
            <w:tcW w:w="1558" w:type="dxa"/>
            <w:vAlign w:val="center"/>
          </w:tcPr>
          <w:p w14:paraId="2997D3B1" w14:textId="65897C47" w:rsidR="00F879B2" w:rsidRPr="009F3E73" w:rsidRDefault="00B94D4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19.03.2024r.</w:t>
            </w:r>
          </w:p>
        </w:tc>
        <w:tc>
          <w:tcPr>
            <w:tcW w:w="2832" w:type="dxa"/>
            <w:vAlign w:val="center"/>
          </w:tcPr>
          <w:p w14:paraId="40A0FCA6" w14:textId="5DBAD376" w:rsidR="00F879B2" w:rsidRPr="009F3E73" w:rsidRDefault="002502B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7B0953DA" w14:textId="2F69C5CD" w:rsidR="00F879B2" w:rsidRPr="009F3E73" w:rsidRDefault="002502B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FE2D373" w14:textId="0DD4F293" w:rsidR="00F879B2" w:rsidRPr="009F3E73" w:rsidRDefault="002502B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B94D43" w14:paraId="3EC65BA9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42D40911" w14:textId="1995BDF5" w:rsidR="00B94D43" w:rsidRPr="00C91A51" w:rsidRDefault="002502B3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1589" w:type="dxa"/>
            <w:vAlign w:val="center"/>
          </w:tcPr>
          <w:p w14:paraId="5B6C9BBA" w14:textId="03E1AF75" w:rsidR="00B94D43" w:rsidRPr="009F3E73" w:rsidRDefault="002502B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 xml:space="preserve">20.03.2024r. </w:t>
            </w:r>
          </w:p>
        </w:tc>
        <w:tc>
          <w:tcPr>
            <w:tcW w:w="2705" w:type="dxa"/>
            <w:vAlign w:val="center"/>
          </w:tcPr>
          <w:p w14:paraId="709F2481" w14:textId="6C279C49" w:rsidR="00B94D43" w:rsidRPr="009F3E73" w:rsidRDefault="002502B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24486552" w14:textId="4E18B793" w:rsidR="00B94D43" w:rsidRPr="009F3E73" w:rsidRDefault="002502B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finansowania przez Gminę studiów podyplomowych MBA</w:t>
            </w:r>
          </w:p>
        </w:tc>
        <w:tc>
          <w:tcPr>
            <w:tcW w:w="1558" w:type="dxa"/>
            <w:vAlign w:val="center"/>
          </w:tcPr>
          <w:p w14:paraId="0863C964" w14:textId="43C6886C" w:rsidR="00B94D43" w:rsidRPr="009F3E73" w:rsidRDefault="002502B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25.03.2024r.</w:t>
            </w:r>
          </w:p>
        </w:tc>
        <w:tc>
          <w:tcPr>
            <w:tcW w:w="2832" w:type="dxa"/>
            <w:vAlign w:val="center"/>
          </w:tcPr>
          <w:p w14:paraId="7731C98E" w14:textId="26D739D7" w:rsidR="00B94D43" w:rsidRPr="009F3E73" w:rsidRDefault="002502B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4C0E50AF" w14:textId="29D2AC32" w:rsidR="00B94D43" w:rsidRPr="009F3E73" w:rsidRDefault="002502B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5C3A2C67" w14:textId="628B031E" w:rsidR="00B94D43" w:rsidRPr="009F3E73" w:rsidRDefault="002502B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2502B3" w14:paraId="790FB1E0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69B1968A" w14:textId="7A0472F9" w:rsidR="002502B3" w:rsidRPr="00C91A51" w:rsidRDefault="002502B3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1589" w:type="dxa"/>
            <w:vAlign w:val="center"/>
          </w:tcPr>
          <w:p w14:paraId="5CE92AE9" w14:textId="05F27035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25.03.2024r.</w:t>
            </w:r>
          </w:p>
        </w:tc>
        <w:tc>
          <w:tcPr>
            <w:tcW w:w="2705" w:type="dxa"/>
            <w:vAlign w:val="center"/>
          </w:tcPr>
          <w:p w14:paraId="7820135E" w14:textId="7E4FE03C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Generalny Informator Drogowy</w:t>
            </w:r>
          </w:p>
        </w:tc>
        <w:tc>
          <w:tcPr>
            <w:tcW w:w="3010" w:type="dxa"/>
            <w:vAlign w:val="center"/>
          </w:tcPr>
          <w:p w14:paraId="0193FE7B" w14:textId="7E8083D3" w:rsidR="002502B3" w:rsidRPr="009F3E73" w:rsidRDefault="002502B3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przeglądu stanu technicznego dróg</w:t>
            </w:r>
          </w:p>
        </w:tc>
        <w:tc>
          <w:tcPr>
            <w:tcW w:w="1558" w:type="dxa"/>
            <w:vAlign w:val="center"/>
          </w:tcPr>
          <w:p w14:paraId="25965594" w14:textId="2E18B813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05.04.2024r.</w:t>
            </w:r>
          </w:p>
        </w:tc>
        <w:tc>
          <w:tcPr>
            <w:tcW w:w="2832" w:type="dxa"/>
            <w:vAlign w:val="center"/>
          </w:tcPr>
          <w:p w14:paraId="135DDEA5" w14:textId="31D16950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Organizacyjny, Inspektorat Inwestycji i Infrastruktury</w:t>
            </w:r>
          </w:p>
        </w:tc>
        <w:tc>
          <w:tcPr>
            <w:tcW w:w="1323" w:type="dxa"/>
            <w:vAlign w:val="center"/>
          </w:tcPr>
          <w:p w14:paraId="133310AF" w14:textId="055A8C8B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913D644" w14:textId="2027DB7D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2502B3" w14:paraId="5ABB86B9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696D8132" w14:textId="3B9703E9" w:rsidR="002502B3" w:rsidRPr="00C91A51" w:rsidRDefault="002502B3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1589" w:type="dxa"/>
            <w:vAlign w:val="center"/>
          </w:tcPr>
          <w:p w14:paraId="29024364" w14:textId="5F00D56A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26.03.2024r.</w:t>
            </w:r>
          </w:p>
        </w:tc>
        <w:tc>
          <w:tcPr>
            <w:tcW w:w="2705" w:type="dxa"/>
            <w:vAlign w:val="center"/>
          </w:tcPr>
          <w:p w14:paraId="56E02034" w14:textId="08392A37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6F4052AA" w14:textId="36F90492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decyzji środowiskowych</w:t>
            </w:r>
          </w:p>
        </w:tc>
        <w:tc>
          <w:tcPr>
            <w:tcW w:w="1558" w:type="dxa"/>
            <w:vAlign w:val="center"/>
          </w:tcPr>
          <w:p w14:paraId="11B0338E" w14:textId="4899D972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27.03.2024r.</w:t>
            </w:r>
          </w:p>
        </w:tc>
        <w:tc>
          <w:tcPr>
            <w:tcW w:w="2832" w:type="dxa"/>
            <w:vAlign w:val="center"/>
          </w:tcPr>
          <w:p w14:paraId="2FB6825D" w14:textId="2422A736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07B3F0F9" w14:textId="5137C2D4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1D302300" w14:textId="5A972AB7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2502B3" w14:paraId="4597E803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249722A0" w14:textId="542714F8" w:rsidR="002502B3" w:rsidRPr="00C91A51" w:rsidRDefault="002219AF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1589" w:type="dxa"/>
            <w:vAlign w:val="center"/>
          </w:tcPr>
          <w:p w14:paraId="55181A08" w14:textId="57925DCB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25.04.2024r.</w:t>
            </w:r>
          </w:p>
        </w:tc>
        <w:tc>
          <w:tcPr>
            <w:tcW w:w="2705" w:type="dxa"/>
            <w:vAlign w:val="center"/>
          </w:tcPr>
          <w:p w14:paraId="18AB90CE" w14:textId="1AC8A3D7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08DEF7E5" w14:textId="21EC7277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decyzji środowiskowych</w:t>
            </w:r>
          </w:p>
        </w:tc>
        <w:tc>
          <w:tcPr>
            <w:tcW w:w="1558" w:type="dxa"/>
            <w:vAlign w:val="center"/>
          </w:tcPr>
          <w:p w14:paraId="6CD8C37C" w14:textId="0E1DF14C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08.05.2024r.</w:t>
            </w:r>
          </w:p>
        </w:tc>
        <w:tc>
          <w:tcPr>
            <w:tcW w:w="2832" w:type="dxa"/>
            <w:vAlign w:val="center"/>
          </w:tcPr>
          <w:p w14:paraId="52D06E32" w14:textId="7BACAB38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212061A3" w14:textId="2DBEA177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724E6C26" w14:textId="2E96426F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2502B3" w14:paraId="51D67568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69579764" w14:textId="0468C8E4" w:rsidR="002502B3" w:rsidRPr="00C91A51" w:rsidRDefault="002219AF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1589" w:type="dxa"/>
            <w:vAlign w:val="center"/>
          </w:tcPr>
          <w:p w14:paraId="6057C911" w14:textId="7629897F" w:rsidR="002502B3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26.04.2024r.</w:t>
            </w:r>
          </w:p>
        </w:tc>
        <w:tc>
          <w:tcPr>
            <w:tcW w:w="2705" w:type="dxa"/>
            <w:vAlign w:val="center"/>
          </w:tcPr>
          <w:p w14:paraId="22C9870A" w14:textId="467F40BF" w:rsidR="002502B3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284E59C2" w14:textId="1F6D7C1B" w:rsidR="002502B3" w:rsidRPr="009F3E73" w:rsidRDefault="002219A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uchwał podjętych przez Radę</w:t>
            </w:r>
          </w:p>
        </w:tc>
        <w:tc>
          <w:tcPr>
            <w:tcW w:w="1558" w:type="dxa"/>
            <w:vAlign w:val="center"/>
          </w:tcPr>
          <w:p w14:paraId="60D63A1F" w14:textId="76EAD822" w:rsidR="002502B3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08.05.2024r.</w:t>
            </w:r>
          </w:p>
        </w:tc>
        <w:tc>
          <w:tcPr>
            <w:tcW w:w="2832" w:type="dxa"/>
            <w:vAlign w:val="center"/>
          </w:tcPr>
          <w:p w14:paraId="15809E84" w14:textId="234A1B81" w:rsidR="002502B3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024DECF9" w14:textId="1AE3ABAB" w:rsidR="002502B3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0288B6B8" w14:textId="2C8D50BF" w:rsidR="002502B3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2219AF" w14:paraId="18F79676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0752FAE7" w14:textId="138D4CA3" w:rsidR="002219AF" w:rsidRPr="00C91A51" w:rsidRDefault="00AB387F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1589" w:type="dxa"/>
            <w:vAlign w:val="center"/>
          </w:tcPr>
          <w:p w14:paraId="15701DC7" w14:textId="7FE1ED52" w:rsidR="002219AF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29.04.2024r.</w:t>
            </w:r>
          </w:p>
        </w:tc>
        <w:tc>
          <w:tcPr>
            <w:tcW w:w="2705" w:type="dxa"/>
            <w:vAlign w:val="center"/>
          </w:tcPr>
          <w:p w14:paraId="09331511" w14:textId="0DD779B5" w:rsidR="002219AF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07BBE261" w14:textId="299E7B71" w:rsidR="002219AF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listy miejsc do bezpłatnego wywieszania materiałów</w:t>
            </w:r>
          </w:p>
        </w:tc>
        <w:tc>
          <w:tcPr>
            <w:tcW w:w="1558" w:type="dxa"/>
            <w:vAlign w:val="center"/>
          </w:tcPr>
          <w:p w14:paraId="4DE8555D" w14:textId="704E9459" w:rsidR="002219AF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08.05.2024r.</w:t>
            </w:r>
          </w:p>
        </w:tc>
        <w:tc>
          <w:tcPr>
            <w:tcW w:w="2832" w:type="dxa"/>
            <w:vAlign w:val="center"/>
          </w:tcPr>
          <w:p w14:paraId="651FBE7A" w14:textId="25755B1E" w:rsidR="002219AF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0DDB4B87" w14:textId="3FF25A38" w:rsidR="002219AF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30ED4187" w14:textId="43169E9C" w:rsidR="002219AF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2219AF" w14:paraId="3C50DE07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07BACA2F" w14:textId="19399AC7" w:rsidR="002219AF" w:rsidRPr="00C91A51" w:rsidRDefault="00AB387F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1589" w:type="dxa"/>
            <w:vAlign w:val="center"/>
          </w:tcPr>
          <w:p w14:paraId="23EB3336" w14:textId="2569D204" w:rsidR="002219AF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29.04.2024r.</w:t>
            </w:r>
          </w:p>
        </w:tc>
        <w:tc>
          <w:tcPr>
            <w:tcW w:w="2705" w:type="dxa"/>
            <w:vAlign w:val="center"/>
          </w:tcPr>
          <w:p w14:paraId="111852B2" w14:textId="18DAE0ED" w:rsidR="002219AF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6D29335B" w14:textId="1894E661" w:rsidR="002219AF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wejść na strony internetowe</w:t>
            </w:r>
          </w:p>
        </w:tc>
        <w:tc>
          <w:tcPr>
            <w:tcW w:w="1558" w:type="dxa"/>
            <w:vAlign w:val="center"/>
          </w:tcPr>
          <w:p w14:paraId="60A408D7" w14:textId="20DB5A07" w:rsidR="002219AF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10.05.2024r.</w:t>
            </w:r>
          </w:p>
        </w:tc>
        <w:tc>
          <w:tcPr>
            <w:tcW w:w="2832" w:type="dxa"/>
            <w:vAlign w:val="center"/>
          </w:tcPr>
          <w:p w14:paraId="0FF417C5" w14:textId="082DF86C" w:rsidR="002219AF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Organizacyjny, Inspektorat finansowy</w:t>
            </w:r>
          </w:p>
        </w:tc>
        <w:tc>
          <w:tcPr>
            <w:tcW w:w="1323" w:type="dxa"/>
            <w:vAlign w:val="center"/>
          </w:tcPr>
          <w:p w14:paraId="2240971E" w14:textId="1FF3B060" w:rsidR="002219AF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2F2165E" w14:textId="33D100D1" w:rsidR="002219AF" w:rsidRPr="009F3E73" w:rsidRDefault="00AB387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2219AF" w14:paraId="5A32CE32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05629022" w14:textId="52755C2E" w:rsidR="002219AF" w:rsidRPr="00C91A51" w:rsidRDefault="00617C7C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25. </w:t>
            </w:r>
          </w:p>
        </w:tc>
        <w:tc>
          <w:tcPr>
            <w:tcW w:w="1589" w:type="dxa"/>
            <w:vAlign w:val="center"/>
          </w:tcPr>
          <w:p w14:paraId="314016CF" w14:textId="30086FE3" w:rsidR="002219A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30.04.2024r.</w:t>
            </w:r>
          </w:p>
        </w:tc>
        <w:tc>
          <w:tcPr>
            <w:tcW w:w="2705" w:type="dxa"/>
            <w:vAlign w:val="center"/>
          </w:tcPr>
          <w:p w14:paraId="02B7CE5B" w14:textId="6A2A10BD" w:rsidR="002219A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607433A7" w14:textId="333F6F3F" w:rsidR="002219A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ilości wniosków o udostepnienie informacji publicznej</w:t>
            </w:r>
          </w:p>
        </w:tc>
        <w:tc>
          <w:tcPr>
            <w:tcW w:w="1558" w:type="dxa"/>
            <w:vAlign w:val="center"/>
          </w:tcPr>
          <w:p w14:paraId="64EE6928" w14:textId="5D940ADC" w:rsidR="002219A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06.05.2024r.</w:t>
            </w:r>
          </w:p>
        </w:tc>
        <w:tc>
          <w:tcPr>
            <w:tcW w:w="2832" w:type="dxa"/>
            <w:vAlign w:val="center"/>
          </w:tcPr>
          <w:p w14:paraId="29450C0F" w14:textId="14F8830E" w:rsidR="002219A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58EC5DD6" w14:textId="6AD11B98" w:rsidR="002219A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7ED8B208" w14:textId="3B0EF6A9" w:rsidR="002219A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AB387F" w14:paraId="029717E2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7599C28D" w14:textId="049A0366" w:rsidR="00AB387F" w:rsidRPr="00C91A51" w:rsidRDefault="00617C7C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</w:t>
            </w:r>
          </w:p>
        </w:tc>
        <w:tc>
          <w:tcPr>
            <w:tcW w:w="1589" w:type="dxa"/>
            <w:vAlign w:val="center"/>
          </w:tcPr>
          <w:p w14:paraId="26C9888B" w14:textId="2EF8861A" w:rsidR="00AB387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07.05.2024r.</w:t>
            </w:r>
          </w:p>
        </w:tc>
        <w:tc>
          <w:tcPr>
            <w:tcW w:w="2705" w:type="dxa"/>
            <w:vAlign w:val="center"/>
          </w:tcPr>
          <w:p w14:paraId="1C8816F0" w14:textId="798437A2" w:rsidR="00AB387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 xml:space="preserve">Zwierz Ogólnopolska fundacja </w:t>
            </w:r>
          </w:p>
        </w:tc>
        <w:tc>
          <w:tcPr>
            <w:tcW w:w="3010" w:type="dxa"/>
            <w:vAlign w:val="center"/>
          </w:tcPr>
          <w:p w14:paraId="2BE4B1E2" w14:textId="1DDD0755" w:rsidR="00AB387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 xml:space="preserve">Dot. opieki nad bezdomnymi zwierzętami </w:t>
            </w:r>
          </w:p>
        </w:tc>
        <w:tc>
          <w:tcPr>
            <w:tcW w:w="1558" w:type="dxa"/>
            <w:vAlign w:val="center"/>
          </w:tcPr>
          <w:p w14:paraId="7F88E385" w14:textId="25E237B2" w:rsidR="00AB387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10.05.2024r.</w:t>
            </w:r>
          </w:p>
        </w:tc>
        <w:tc>
          <w:tcPr>
            <w:tcW w:w="2832" w:type="dxa"/>
            <w:vAlign w:val="center"/>
          </w:tcPr>
          <w:p w14:paraId="418D5CE7" w14:textId="54BA4F6B" w:rsidR="00AB387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6731DFDC" w14:textId="0A85AC0B" w:rsidR="00AB387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7F65E1DF" w14:textId="0BB0EE1C" w:rsidR="00AB387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AB387F" w14:paraId="7F95EA7B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78929542" w14:textId="72521305" w:rsidR="00AB387F" w:rsidRPr="00C91A51" w:rsidRDefault="00617C7C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27. </w:t>
            </w:r>
          </w:p>
        </w:tc>
        <w:tc>
          <w:tcPr>
            <w:tcW w:w="1589" w:type="dxa"/>
            <w:vAlign w:val="center"/>
          </w:tcPr>
          <w:p w14:paraId="2A750BD9" w14:textId="427DD02E" w:rsidR="00AB387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09.04.2024r.</w:t>
            </w:r>
          </w:p>
        </w:tc>
        <w:tc>
          <w:tcPr>
            <w:tcW w:w="2705" w:type="dxa"/>
            <w:vAlign w:val="center"/>
          </w:tcPr>
          <w:p w14:paraId="67545BDF" w14:textId="099C6772" w:rsidR="00AB387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2A556443" w14:textId="40A51AB4" w:rsidR="00AB387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rejestru faktur i wydatków za te faktury</w:t>
            </w:r>
          </w:p>
        </w:tc>
        <w:tc>
          <w:tcPr>
            <w:tcW w:w="1558" w:type="dxa"/>
            <w:vAlign w:val="center"/>
          </w:tcPr>
          <w:p w14:paraId="28F4278C" w14:textId="21AF74E2" w:rsidR="00AB387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23.05.2024r.</w:t>
            </w:r>
          </w:p>
        </w:tc>
        <w:tc>
          <w:tcPr>
            <w:tcW w:w="2832" w:type="dxa"/>
            <w:vAlign w:val="center"/>
          </w:tcPr>
          <w:p w14:paraId="399DEB18" w14:textId="52C5572C" w:rsidR="00AB387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7A50CB43" w14:textId="77AE149D" w:rsidR="00AB387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0892B77D" w14:textId="4BC9B9E2" w:rsidR="00AB387F" w:rsidRPr="009F3E73" w:rsidRDefault="00617C7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AB387F" w14:paraId="25C0D653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3ACFE589" w14:textId="79C89FA4" w:rsidR="00AB387F" w:rsidRPr="00C91A51" w:rsidRDefault="00D440D5" w:rsidP="00EB6E3E">
            <w:pPr>
              <w:rPr>
                <w:b/>
                <w:bCs/>
                <w:sz w:val="28"/>
                <w:szCs w:val="28"/>
              </w:rPr>
            </w:pPr>
            <w:r w:rsidRPr="00C91A51">
              <w:rPr>
                <w:b/>
                <w:bCs/>
                <w:sz w:val="28"/>
                <w:szCs w:val="28"/>
              </w:rPr>
              <w:lastRenderedPageBreak/>
              <w:t>28.</w:t>
            </w:r>
          </w:p>
        </w:tc>
        <w:tc>
          <w:tcPr>
            <w:tcW w:w="1589" w:type="dxa"/>
            <w:vAlign w:val="center"/>
          </w:tcPr>
          <w:p w14:paraId="54A5887E" w14:textId="02B90E4B" w:rsidR="00AB387F" w:rsidRPr="009F3E73" w:rsidRDefault="00D440D5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09.05.2024r.</w:t>
            </w:r>
          </w:p>
        </w:tc>
        <w:tc>
          <w:tcPr>
            <w:tcW w:w="2705" w:type="dxa"/>
            <w:vAlign w:val="center"/>
          </w:tcPr>
          <w:p w14:paraId="6D722DCD" w14:textId="707A5C0C" w:rsidR="00AB387F" w:rsidRPr="009F3E73" w:rsidRDefault="00D440D5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5053FE1E" w14:textId="77904F89" w:rsidR="00AB387F" w:rsidRPr="009F3E73" w:rsidRDefault="00D440D5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 xml:space="preserve">Dot. dodatków za umowy zlecenie i o dzieło </w:t>
            </w:r>
          </w:p>
        </w:tc>
        <w:tc>
          <w:tcPr>
            <w:tcW w:w="1558" w:type="dxa"/>
            <w:vAlign w:val="center"/>
          </w:tcPr>
          <w:p w14:paraId="4148AD6C" w14:textId="188DD832" w:rsidR="00AB387F" w:rsidRPr="009F3E73" w:rsidRDefault="00D440D5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23.05.2024r.</w:t>
            </w:r>
          </w:p>
        </w:tc>
        <w:tc>
          <w:tcPr>
            <w:tcW w:w="2832" w:type="dxa"/>
            <w:vAlign w:val="center"/>
          </w:tcPr>
          <w:p w14:paraId="1C31F0FD" w14:textId="374E8660" w:rsidR="00AB387F" w:rsidRPr="009F3E73" w:rsidRDefault="00D440D5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42F6CAD7" w14:textId="14ABBE79" w:rsidR="00AB387F" w:rsidRPr="009F3E73" w:rsidRDefault="00D440D5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10D06509" w14:textId="33066D4A" w:rsidR="00AB387F" w:rsidRPr="009F3E73" w:rsidRDefault="00D440D5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D440D5" w14:paraId="0BFB1F7B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44ECF81C" w14:textId="6E72A9AB" w:rsidR="00D440D5" w:rsidRPr="00C91A51" w:rsidRDefault="00D440D5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29.</w:t>
            </w:r>
          </w:p>
        </w:tc>
        <w:tc>
          <w:tcPr>
            <w:tcW w:w="1589" w:type="dxa"/>
            <w:vAlign w:val="center"/>
          </w:tcPr>
          <w:p w14:paraId="51F73013" w14:textId="7576CD6B" w:rsidR="00D440D5" w:rsidRPr="009F3E73" w:rsidRDefault="00D440D5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09.05.2024r.</w:t>
            </w:r>
          </w:p>
        </w:tc>
        <w:tc>
          <w:tcPr>
            <w:tcW w:w="2705" w:type="dxa"/>
            <w:vAlign w:val="center"/>
          </w:tcPr>
          <w:p w14:paraId="12FC23F1" w14:textId="40370B8D" w:rsidR="00D440D5" w:rsidRPr="009F3E73" w:rsidRDefault="00D440D5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 xml:space="preserve">Osoba fizyczna </w:t>
            </w:r>
          </w:p>
        </w:tc>
        <w:tc>
          <w:tcPr>
            <w:tcW w:w="3010" w:type="dxa"/>
            <w:vAlign w:val="center"/>
          </w:tcPr>
          <w:p w14:paraId="6DFBA2A0" w14:textId="0BAA67C1" w:rsidR="00D440D5" w:rsidRPr="009F3E73" w:rsidRDefault="00D440D5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 xml:space="preserve">Dot. przesłania rejestru umów o dzieło </w:t>
            </w:r>
          </w:p>
        </w:tc>
        <w:tc>
          <w:tcPr>
            <w:tcW w:w="1558" w:type="dxa"/>
            <w:vAlign w:val="center"/>
          </w:tcPr>
          <w:p w14:paraId="699AB84D" w14:textId="11B990C6" w:rsidR="00D440D5" w:rsidRPr="009F3E73" w:rsidRDefault="00D440D5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23.05.2024r.</w:t>
            </w:r>
          </w:p>
        </w:tc>
        <w:tc>
          <w:tcPr>
            <w:tcW w:w="2832" w:type="dxa"/>
            <w:vAlign w:val="center"/>
          </w:tcPr>
          <w:p w14:paraId="6F9D5CA1" w14:textId="42AD592A" w:rsidR="00D440D5" w:rsidRPr="009F3E73" w:rsidRDefault="00D440D5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02F77398" w14:textId="0F428291" w:rsidR="00D440D5" w:rsidRPr="009F3E73" w:rsidRDefault="00D440D5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6A1A3F4B" w14:textId="50EB0C9A" w:rsidR="00D440D5" w:rsidRPr="009F3E73" w:rsidRDefault="00D440D5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D440D5" w14:paraId="1010C97A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19C67879" w14:textId="14F768C1" w:rsidR="00D440D5" w:rsidRPr="00C91A51" w:rsidRDefault="00D440D5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</w:t>
            </w:r>
          </w:p>
        </w:tc>
        <w:tc>
          <w:tcPr>
            <w:tcW w:w="1589" w:type="dxa"/>
            <w:vAlign w:val="center"/>
          </w:tcPr>
          <w:p w14:paraId="6E086689" w14:textId="4551230E" w:rsidR="00D440D5" w:rsidRPr="009F3E73" w:rsidRDefault="00A756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09.05.2024r.</w:t>
            </w:r>
          </w:p>
        </w:tc>
        <w:tc>
          <w:tcPr>
            <w:tcW w:w="2705" w:type="dxa"/>
            <w:vAlign w:val="center"/>
          </w:tcPr>
          <w:p w14:paraId="535298E5" w14:textId="53BCF19F" w:rsidR="00D440D5" w:rsidRPr="009F3E73" w:rsidRDefault="00A756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22C05E3D" w14:textId="63C3C6DF" w:rsidR="00D440D5" w:rsidRPr="009F3E73" w:rsidRDefault="00A756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rejestru umów zlecenie</w:t>
            </w:r>
          </w:p>
        </w:tc>
        <w:tc>
          <w:tcPr>
            <w:tcW w:w="1558" w:type="dxa"/>
            <w:vAlign w:val="center"/>
          </w:tcPr>
          <w:p w14:paraId="48EC03DB" w14:textId="21E8BC19" w:rsidR="00D440D5" w:rsidRPr="009F3E73" w:rsidRDefault="00A756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23.05.2024r.</w:t>
            </w:r>
          </w:p>
        </w:tc>
        <w:tc>
          <w:tcPr>
            <w:tcW w:w="2832" w:type="dxa"/>
            <w:vAlign w:val="center"/>
          </w:tcPr>
          <w:p w14:paraId="215CBD28" w14:textId="15F6D09E" w:rsidR="00D440D5" w:rsidRPr="009F3E73" w:rsidRDefault="00A756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7DD15DC7" w14:textId="7884E19F" w:rsidR="00D440D5" w:rsidRPr="009F3E73" w:rsidRDefault="00A756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6407889D" w14:textId="1D274E7A" w:rsidR="00D440D5" w:rsidRPr="009F3E73" w:rsidRDefault="00A756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D440D5" w14:paraId="2623F111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271031AD" w14:textId="62BF8CB2" w:rsidR="00D440D5" w:rsidRPr="00C91A51" w:rsidRDefault="00A7564C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31.</w:t>
            </w:r>
          </w:p>
        </w:tc>
        <w:tc>
          <w:tcPr>
            <w:tcW w:w="1589" w:type="dxa"/>
            <w:vAlign w:val="center"/>
          </w:tcPr>
          <w:p w14:paraId="334E7A36" w14:textId="4005FC4D" w:rsidR="00D440D5" w:rsidRPr="009F3E73" w:rsidRDefault="00A756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11.05.2024r.</w:t>
            </w:r>
          </w:p>
        </w:tc>
        <w:tc>
          <w:tcPr>
            <w:tcW w:w="2705" w:type="dxa"/>
            <w:vAlign w:val="center"/>
          </w:tcPr>
          <w:p w14:paraId="64B34494" w14:textId="1B3EFE2F" w:rsidR="00D440D5" w:rsidRPr="009F3E73" w:rsidRDefault="00A756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4C5ACF3C" w14:textId="48D56ABD" w:rsidR="00D440D5" w:rsidRPr="009F3E73" w:rsidRDefault="00A756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wysokości wypłacanego ekwiwalentu za urlop i odprawy dla wójta</w:t>
            </w:r>
          </w:p>
        </w:tc>
        <w:tc>
          <w:tcPr>
            <w:tcW w:w="1558" w:type="dxa"/>
            <w:vAlign w:val="center"/>
          </w:tcPr>
          <w:p w14:paraId="52CD1919" w14:textId="5F980D91" w:rsidR="00D440D5" w:rsidRPr="009F3E73" w:rsidRDefault="00A756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21.05.2024r.</w:t>
            </w:r>
          </w:p>
        </w:tc>
        <w:tc>
          <w:tcPr>
            <w:tcW w:w="2832" w:type="dxa"/>
            <w:vAlign w:val="center"/>
          </w:tcPr>
          <w:p w14:paraId="2148A7EE" w14:textId="03C9C3D2" w:rsidR="00D440D5" w:rsidRPr="009F3E73" w:rsidRDefault="00A756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7B5F12C0" w14:textId="6E69FAF8" w:rsidR="00D440D5" w:rsidRPr="009F3E73" w:rsidRDefault="00A756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095F3FEC" w14:textId="6C1CC5AC" w:rsidR="00D440D5" w:rsidRPr="009F3E73" w:rsidRDefault="00A756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A7564C" w14:paraId="72029284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7A3B7A6D" w14:textId="5791A663" w:rsidR="00A7564C" w:rsidRPr="00C91A51" w:rsidRDefault="00A7564C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32.</w:t>
            </w:r>
          </w:p>
        </w:tc>
        <w:tc>
          <w:tcPr>
            <w:tcW w:w="1589" w:type="dxa"/>
            <w:vAlign w:val="center"/>
          </w:tcPr>
          <w:p w14:paraId="56D49717" w14:textId="50065329" w:rsidR="00A7564C" w:rsidRPr="009F3E73" w:rsidRDefault="0095688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23.05.2024r.</w:t>
            </w:r>
          </w:p>
        </w:tc>
        <w:tc>
          <w:tcPr>
            <w:tcW w:w="2705" w:type="dxa"/>
            <w:vAlign w:val="center"/>
          </w:tcPr>
          <w:p w14:paraId="34B531FC" w14:textId="136EF000" w:rsidR="00A7564C" w:rsidRPr="009F3E73" w:rsidRDefault="0095688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264B6837" w14:textId="21CFED26" w:rsidR="00A7564C" w:rsidRPr="009F3E73" w:rsidRDefault="0095688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wydatków za MEDIA SMART</w:t>
            </w:r>
          </w:p>
        </w:tc>
        <w:tc>
          <w:tcPr>
            <w:tcW w:w="1558" w:type="dxa"/>
            <w:vAlign w:val="center"/>
          </w:tcPr>
          <w:p w14:paraId="35E9CD63" w14:textId="5DA32675" w:rsidR="00A7564C" w:rsidRPr="009F3E73" w:rsidRDefault="0095688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31.05.2024r.</w:t>
            </w:r>
          </w:p>
        </w:tc>
        <w:tc>
          <w:tcPr>
            <w:tcW w:w="2832" w:type="dxa"/>
            <w:vAlign w:val="center"/>
          </w:tcPr>
          <w:p w14:paraId="65792CC6" w14:textId="3665970D" w:rsidR="00A7564C" w:rsidRPr="009F3E73" w:rsidRDefault="0095688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74B791A7" w14:textId="57074A91" w:rsidR="00A7564C" w:rsidRPr="009F3E73" w:rsidRDefault="0095688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415B98D2" w14:textId="659EBE09" w:rsidR="00A7564C" w:rsidRPr="009F3E73" w:rsidRDefault="00956882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A7564C" w14:paraId="2DEC853E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25F67D5B" w14:textId="0A5B0751" w:rsidR="00A7564C" w:rsidRPr="00C91A51" w:rsidRDefault="00956882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33.</w:t>
            </w:r>
          </w:p>
        </w:tc>
        <w:tc>
          <w:tcPr>
            <w:tcW w:w="1589" w:type="dxa"/>
            <w:vAlign w:val="center"/>
          </w:tcPr>
          <w:p w14:paraId="7C33D184" w14:textId="59577D90" w:rsidR="00A7564C" w:rsidRPr="009F3E73" w:rsidRDefault="00F6427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22.05.2024r.</w:t>
            </w:r>
          </w:p>
        </w:tc>
        <w:tc>
          <w:tcPr>
            <w:tcW w:w="2705" w:type="dxa"/>
            <w:vAlign w:val="center"/>
          </w:tcPr>
          <w:p w14:paraId="6AF99D67" w14:textId="64D45B26" w:rsidR="00A7564C" w:rsidRPr="009F3E73" w:rsidRDefault="00F6427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Inicjatywa Jawność i Transparentność</w:t>
            </w:r>
          </w:p>
        </w:tc>
        <w:tc>
          <w:tcPr>
            <w:tcW w:w="3010" w:type="dxa"/>
            <w:vAlign w:val="center"/>
          </w:tcPr>
          <w:p w14:paraId="05185A5A" w14:textId="342AE310" w:rsidR="00A7564C" w:rsidRPr="009F3E73" w:rsidRDefault="00F6427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przydomowych oczyszczalni</w:t>
            </w:r>
          </w:p>
        </w:tc>
        <w:tc>
          <w:tcPr>
            <w:tcW w:w="1558" w:type="dxa"/>
            <w:vAlign w:val="center"/>
          </w:tcPr>
          <w:p w14:paraId="124EF1C2" w14:textId="00D83EB5" w:rsidR="00A7564C" w:rsidRPr="009F3E73" w:rsidRDefault="00F6427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31.05.2024r.</w:t>
            </w:r>
          </w:p>
        </w:tc>
        <w:tc>
          <w:tcPr>
            <w:tcW w:w="2832" w:type="dxa"/>
            <w:vAlign w:val="center"/>
          </w:tcPr>
          <w:p w14:paraId="799D68C1" w14:textId="32156571" w:rsidR="00A7564C" w:rsidRPr="009F3E73" w:rsidRDefault="00F6427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26C8A6AE" w14:textId="79E16D99" w:rsidR="00A7564C" w:rsidRPr="009F3E73" w:rsidRDefault="00F6427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7AAF30B5" w14:textId="2A663EA1" w:rsidR="00A7564C" w:rsidRPr="009F3E73" w:rsidRDefault="00F6427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956882" w14:paraId="179566CE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5A19705E" w14:textId="6B97670C" w:rsidR="00956882" w:rsidRPr="00C91A51" w:rsidRDefault="00F6427E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34.</w:t>
            </w:r>
          </w:p>
        </w:tc>
        <w:tc>
          <w:tcPr>
            <w:tcW w:w="1589" w:type="dxa"/>
            <w:vAlign w:val="center"/>
          </w:tcPr>
          <w:p w14:paraId="1CF8A41C" w14:textId="721BBAFE" w:rsidR="00956882" w:rsidRPr="009F3E73" w:rsidRDefault="00F6427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31.05.2024r.</w:t>
            </w:r>
          </w:p>
        </w:tc>
        <w:tc>
          <w:tcPr>
            <w:tcW w:w="2705" w:type="dxa"/>
            <w:vAlign w:val="center"/>
          </w:tcPr>
          <w:p w14:paraId="09BC9779" w14:textId="5FA9EAB1" w:rsidR="00956882" w:rsidRPr="009F3E73" w:rsidRDefault="00F6427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230BB382" w14:textId="653B78D9" w:rsidR="00956882" w:rsidRPr="009F3E73" w:rsidRDefault="00F6427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odpadów komunalnych</w:t>
            </w:r>
          </w:p>
        </w:tc>
        <w:tc>
          <w:tcPr>
            <w:tcW w:w="1558" w:type="dxa"/>
            <w:vAlign w:val="center"/>
          </w:tcPr>
          <w:p w14:paraId="12F23EB2" w14:textId="48B91BB5" w:rsidR="00956882" w:rsidRPr="009F3E73" w:rsidRDefault="00C21DB8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6427E" w:rsidRPr="009F3E73">
              <w:rPr>
                <w:rFonts w:ascii="Times New Roman" w:hAnsi="Times New Roman" w:cs="Times New Roman"/>
              </w:rPr>
              <w:t>4.06.2024r.</w:t>
            </w:r>
          </w:p>
        </w:tc>
        <w:tc>
          <w:tcPr>
            <w:tcW w:w="2832" w:type="dxa"/>
            <w:vAlign w:val="center"/>
          </w:tcPr>
          <w:p w14:paraId="725BFC8A" w14:textId="2751F726" w:rsidR="00956882" w:rsidRPr="009F3E73" w:rsidRDefault="00F6427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Referat Finansowy</w:t>
            </w:r>
          </w:p>
        </w:tc>
        <w:tc>
          <w:tcPr>
            <w:tcW w:w="1323" w:type="dxa"/>
            <w:vAlign w:val="center"/>
          </w:tcPr>
          <w:p w14:paraId="4DF43E15" w14:textId="0E8341ED" w:rsidR="00956882" w:rsidRPr="009F3E73" w:rsidRDefault="00F6427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DFE8086" w14:textId="6D4FBC32" w:rsidR="00956882" w:rsidRPr="009F3E73" w:rsidRDefault="00F6427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F6427E" w14:paraId="7E986EAC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2D81198A" w14:textId="71D8CFA6" w:rsidR="00F6427E" w:rsidRPr="00C91A51" w:rsidRDefault="00F6427E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35.</w:t>
            </w:r>
          </w:p>
        </w:tc>
        <w:tc>
          <w:tcPr>
            <w:tcW w:w="1589" w:type="dxa"/>
            <w:vAlign w:val="center"/>
          </w:tcPr>
          <w:p w14:paraId="4CBD9361" w14:textId="1F7F7AC1" w:rsidR="00F6427E" w:rsidRPr="009F3E73" w:rsidRDefault="008D1A99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75C47" w:rsidRPr="009F3E73">
              <w:rPr>
                <w:rFonts w:ascii="Times New Roman" w:hAnsi="Times New Roman" w:cs="Times New Roman"/>
              </w:rPr>
              <w:t>4.06.2024r.</w:t>
            </w:r>
          </w:p>
        </w:tc>
        <w:tc>
          <w:tcPr>
            <w:tcW w:w="2705" w:type="dxa"/>
            <w:vAlign w:val="center"/>
          </w:tcPr>
          <w:p w14:paraId="1FCBDEAF" w14:textId="63B62264" w:rsidR="00F6427E" w:rsidRPr="009F3E73" w:rsidRDefault="00375C4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Krakowski alarm smogowy</w:t>
            </w:r>
          </w:p>
        </w:tc>
        <w:tc>
          <w:tcPr>
            <w:tcW w:w="3010" w:type="dxa"/>
            <w:vAlign w:val="center"/>
          </w:tcPr>
          <w:p w14:paraId="6B2AAF5F" w14:textId="15F9DB57" w:rsidR="00F6427E" w:rsidRPr="009F3E73" w:rsidRDefault="00856B3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uchwały antysmogowej</w:t>
            </w:r>
          </w:p>
        </w:tc>
        <w:tc>
          <w:tcPr>
            <w:tcW w:w="1558" w:type="dxa"/>
            <w:vAlign w:val="center"/>
          </w:tcPr>
          <w:p w14:paraId="5F96BA82" w14:textId="7C00FD5E" w:rsidR="00F6427E" w:rsidRPr="009F3E73" w:rsidRDefault="00375C4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14.06.2024r.</w:t>
            </w:r>
          </w:p>
        </w:tc>
        <w:tc>
          <w:tcPr>
            <w:tcW w:w="2832" w:type="dxa"/>
            <w:vAlign w:val="center"/>
          </w:tcPr>
          <w:p w14:paraId="347DF5C1" w14:textId="1267F838" w:rsidR="00F6427E" w:rsidRPr="009F3E73" w:rsidRDefault="00375C4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5F49AF80" w14:textId="39AA41BB" w:rsidR="00F6427E" w:rsidRPr="009F3E73" w:rsidRDefault="00375C4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8DE98CB" w14:textId="0851004F" w:rsidR="00F6427E" w:rsidRPr="009F3E73" w:rsidRDefault="00375C4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F6427E" w14:paraId="7E351913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42B4342D" w14:textId="08A81416" w:rsidR="00F6427E" w:rsidRPr="00C91A51" w:rsidRDefault="00375C47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36.</w:t>
            </w:r>
          </w:p>
        </w:tc>
        <w:tc>
          <w:tcPr>
            <w:tcW w:w="1589" w:type="dxa"/>
            <w:vAlign w:val="center"/>
          </w:tcPr>
          <w:p w14:paraId="16428196" w14:textId="7894F149" w:rsidR="00F6427E" w:rsidRPr="009F3E73" w:rsidRDefault="008D1A99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A488E" w:rsidRPr="009F3E73">
              <w:rPr>
                <w:rFonts w:ascii="Times New Roman" w:hAnsi="Times New Roman" w:cs="Times New Roman"/>
              </w:rPr>
              <w:t>4.06.2024r.</w:t>
            </w:r>
          </w:p>
        </w:tc>
        <w:tc>
          <w:tcPr>
            <w:tcW w:w="2705" w:type="dxa"/>
            <w:vAlign w:val="center"/>
          </w:tcPr>
          <w:p w14:paraId="107205CD" w14:textId="61E11918" w:rsidR="00F6427E" w:rsidRPr="009F3E73" w:rsidRDefault="005A488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015546B1" w14:textId="7185F92A" w:rsidR="00F6427E" w:rsidRPr="009F3E73" w:rsidRDefault="00375C4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sprzedaży nap</w:t>
            </w:r>
            <w:r w:rsidR="005A488E" w:rsidRPr="009F3E73">
              <w:rPr>
                <w:rFonts w:ascii="Times New Roman" w:hAnsi="Times New Roman" w:cs="Times New Roman"/>
              </w:rPr>
              <w:t xml:space="preserve">ojów </w:t>
            </w:r>
            <w:r w:rsidRPr="009F3E73">
              <w:rPr>
                <w:rFonts w:ascii="Times New Roman" w:hAnsi="Times New Roman" w:cs="Times New Roman"/>
              </w:rPr>
              <w:t>alkoholowych</w:t>
            </w:r>
          </w:p>
        </w:tc>
        <w:tc>
          <w:tcPr>
            <w:tcW w:w="1558" w:type="dxa"/>
            <w:vAlign w:val="center"/>
          </w:tcPr>
          <w:p w14:paraId="3F85B723" w14:textId="1EAA4C77" w:rsidR="00F6427E" w:rsidRPr="009F3E73" w:rsidRDefault="005A488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06.06.2024r.</w:t>
            </w:r>
          </w:p>
        </w:tc>
        <w:tc>
          <w:tcPr>
            <w:tcW w:w="2832" w:type="dxa"/>
            <w:vAlign w:val="center"/>
          </w:tcPr>
          <w:p w14:paraId="07CF9475" w14:textId="2C6886BA" w:rsidR="00F6427E" w:rsidRPr="009F3E73" w:rsidRDefault="005A488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417F0A2C" w14:textId="41056AEE" w:rsidR="00F6427E" w:rsidRPr="009F3E73" w:rsidRDefault="005A488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41B60044" w14:textId="4D2F1B04" w:rsidR="00F6427E" w:rsidRPr="009F3E73" w:rsidRDefault="005A488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375C47" w14:paraId="7D6BF6C7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498DE51A" w14:textId="79DA7E96" w:rsidR="00375C47" w:rsidRPr="00C91A51" w:rsidRDefault="005A488E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37.</w:t>
            </w:r>
          </w:p>
        </w:tc>
        <w:tc>
          <w:tcPr>
            <w:tcW w:w="1589" w:type="dxa"/>
            <w:vAlign w:val="center"/>
          </w:tcPr>
          <w:p w14:paraId="639AF7C6" w14:textId="50ADE39D" w:rsidR="00375C47" w:rsidRPr="009F3E73" w:rsidRDefault="008E007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29.05.2024r.</w:t>
            </w:r>
          </w:p>
        </w:tc>
        <w:tc>
          <w:tcPr>
            <w:tcW w:w="2705" w:type="dxa"/>
            <w:vAlign w:val="center"/>
          </w:tcPr>
          <w:p w14:paraId="4B206542" w14:textId="3E85B33D" w:rsidR="00375C47" w:rsidRPr="009F3E73" w:rsidRDefault="008E007B" w:rsidP="00EB6E3E">
            <w:pPr>
              <w:rPr>
                <w:rFonts w:ascii="Times New Roman" w:hAnsi="Times New Roman" w:cs="Times New Roman"/>
                <w:lang w:val="en-US"/>
              </w:rPr>
            </w:pPr>
            <w:r w:rsidRPr="009F3E73">
              <w:rPr>
                <w:rFonts w:ascii="Times New Roman" w:hAnsi="Times New Roman" w:cs="Times New Roman"/>
                <w:lang w:val="en-US"/>
              </w:rPr>
              <w:t>MG Green Energy S</w:t>
            </w:r>
            <w:r w:rsidR="00BD1C26">
              <w:rPr>
                <w:rFonts w:ascii="Times New Roman" w:hAnsi="Times New Roman" w:cs="Times New Roman"/>
                <w:lang w:val="en-US"/>
              </w:rPr>
              <w:t>p</w:t>
            </w:r>
            <w:r w:rsidRPr="009F3E73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346E2F" w:rsidRPr="009F3E73">
              <w:rPr>
                <w:rFonts w:ascii="Times New Roman" w:hAnsi="Times New Roman" w:cs="Times New Roman"/>
                <w:lang w:val="en-US"/>
              </w:rPr>
              <w:t>zo</w:t>
            </w:r>
            <w:r w:rsidRPr="009F3E73">
              <w:rPr>
                <w:rFonts w:ascii="Times New Roman" w:hAnsi="Times New Roman" w:cs="Times New Roman"/>
                <w:lang w:val="en-US"/>
              </w:rPr>
              <w:t>.</w:t>
            </w:r>
            <w:r w:rsidR="00346E2F" w:rsidRPr="009F3E73">
              <w:rPr>
                <w:rFonts w:ascii="Times New Roman" w:hAnsi="Times New Roman" w:cs="Times New Roman"/>
                <w:lang w:val="en-US"/>
              </w:rPr>
              <w:t>o</w:t>
            </w:r>
            <w:r w:rsidRPr="009F3E7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010" w:type="dxa"/>
            <w:vAlign w:val="center"/>
          </w:tcPr>
          <w:p w14:paraId="34D97842" w14:textId="3AE29E21" w:rsidR="00375C47" w:rsidRPr="009F3E73" w:rsidRDefault="005A488E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wykazu prowadzonych postepowań ws. decyzji o warunkach zabudowy</w:t>
            </w:r>
          </w:p>
        </w:tc>
        <w:tc>
          <w:tcPr>
            <w:tcW w:w="1558" w:type="dxa"/>
            <w:vAlign w:val="center"/>
          </w:tcPr>
          <w:p w14:paraId="15E7494E" w14:textId="489E817B" w:rsidR="00375C47" w:rsidRPr="009F3E73" w:rsidRDefault="008E007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13.06.2024r.</w:t>
            </w:r>
          </w:p>
        </w:tc>
        <w:tc>
          <w:tcPr>
            <w:tcW w:w="2832" w:type="dxa"/>
            <w:vAlign w:val="center"/>
          </w:tcPr>
          <w:p w14:paraId="64F3FA31" w14:textId="4F39109E" w:rsidR="00375C47" w:rsidRPr="009F3E73" w:rsidRDefault="008E007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7ED2273A" w14:textId="5B3F5A88" w:rsidR="00375C47" w:rsidRPr="009F3E73" w:rsidRDefault="008E007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5F37DED2" w14:textId="4DEB71F3" w:rsidR="00375C47" w:rsidRPr="009F3E73" w:rsidRDefault="008E007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375C47" w14:paraId="7842EB41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23818BC1" w14:textId="0639F63C" w:rsidR="00375C47" w:rsidRPr="00C91A51" w:rsidRDefault="008E007B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589" w:type="dxa"/>
            <w:vAlign w:val="center"/>
          </w:tcPr>
          <w:p w14:paraId="3BDB23FC" w14:textId="5E0DF594" w:rsidR="00375C47" w:rsidRPr="009F3E73" w:rsidRDefault="008E007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26.06.2024r.</w:t>
            </w:r>
          </w:p>
        </w:tc>
        <w:tc>
          <w:tcPr>
            <w:tcW w:w="2705" w:type="dxa"/>
            <w:vAlign w:val="center"/>
          </w:tcPr>
          <w:p w14:paraId="61004F37" w14:textId="324F7991" w:rsidR="00375C47" w:rsidRPr="009F3E73" w:rsidRDefault="008E007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63EBD48F" w14:textId="083F2C53" w:rsidR="00375C47" w:rsidRPr="009F3E73" w:rsidRDefault="008E007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Ws. przebudowy drogi Kałmuki- Konieczki</w:t>
            </w:r>
          </w:p>
        </w:tc>
        <w:tc>
          <w:tcPr>
            <w:tcW w:w="1558" w:type="dxa"/>
            <w:vAlign w:val="center"/>
          </w:tcPr>
          <w:p w14:paraId="69465B25" w14:textId="51037516" w:rsidR="00375C47" w:rsidRPr="009F3E73" w:rsidRDefault="008E007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27.06.2024r.</w:t>
            </w:r>
          </w:p>
        </w:tc>
        <w:tc>
          <w:tcPr>
            <w:tcW w:w="2832" w:type="dxa"/>
            <w:vAlign w:val="center"/>
          </w:tcPr>
          <w:p w14:paraId="4B239B8B" w14:textId="547BC0F7" w:rsidR="00375C47" w:rsidRPr="009F3E73" w:rsidRDefault="008E007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3012FC10" w14:textId="0CAFB30C" w:rsidR="00375C47" w:rsidRPr="009F3E73" w:rsidRDefault="008E007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635CC01C" w14:textId="3F8FA981" w:rsidR="00375C47" w:rsidRPr="009F3E73" w:rsidRDefault="008E007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8E007B" w14:paraId="3E0B6783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65400512" w14:textId="7D49C898" w:rsidR="008E007B" w:rsidRPr="00C91A51" w:rsidRDefault="003E6D57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39.</w:t>
            </w:r>
          </w:p>
        </w:tc>
        <w:tc>
          <w:tcPr>
            <w:tcW w:w="1589" w:type="dxa"/>
            <w:vAlign w:val="center"/>
          </w:tcPr>
          <w:p w14:paraId="640F6744" w14:textId="30CAB488" w:rsidR="008E007B" w:rsidRPr="009F3E73" w:rsidRDefault="003E6D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26.06.2024r.</w:t>
            </w:r>
          </w:p>
        </w:tc>
        <w:tc>
          <w:tcPr>
            <w:tcW w:w="2705" w:type="dxa"/>
            <w:vAlign w:val="center"/>
          </w:tcPr>
          <w:p w14:paraId="3DF992D7" w14:textId="73F3EBA7" w:rsidR="008E007B" w:rsidRPr="009F3E73" w:rsidRDefault="003E6D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 xml:space="preserve">Spych – System Sp. </w:t>
            </w:r>
            <w:r w:rsidR="00D65316" w:rsidRPr="009F3E73">
              <w:rPr>
                <w:rFonts w:ascii="Times New Roman" w:hAnsi="Times New Roman" w:cs="Times New Roman"/>
              </w:rPr>
              <w:t>z</w:t>
            </w:r>
            <w:r w:rsidRPr="009F3E73">
              <w:rPr>
                <w:rFonts w:ascii="Times New Roman" w:hAnsi="Times New Roman" w:cs="Times New Roman"/>
              </w:rPr>
              <w:t>o.o.</w:t>
            </w:r>
          </w:p>
        </w:tc>
        <w:tc>
          <w:tcPr>
            <w:tcW w:w="3010" w:type="dxa"/>
            <w:vAlign w:val="center"/>
          </w:tcPr>
          <w:p w14:paraId="2A83149A" w14:textId="6749672A" w:rsidR="008E007B" w:rsidRPr="009F3E73" w:rsidRDefault="003E6D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Ws. planu zakupów inwestycji</w:t>
            </w:r>
          </w:p>
        </w:tc>
        <w:tc>
          <w:tcPr>
            <w:tcW w:w="1558" w:type="dxa"/>
            <w:vAlign w:val="center"/>
          </w:tcPr>
          <w:p w14:paraId="01BA3144" w14:textId="26AC01DC" w:rsidR="008E007B" w:rsidRPr="009F3E73" w:rsidRDefault="003E6D5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06.07.2024r.</w:t>
            </w:r>
          </w:p>
        </w:tc>
        <w:tc>
          <w:tcPr>
            <w:tcW w:w="2832" w:type="dxa"/>
            <w:vAlign w:val="center"/>
          </w:tcPr>
          <w:p w14:paraId="5F009E98" w14:textId="57F84208" w:rsidR="008E007B" w:rsidRPr="009F3E73" w:rsidRDefault="00F42D3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35D12375" w14:textId="6A0A06DB" w:rsidR="008E007B" w:rsidRPr="009F3E73" w:rsidRDefault="00F42D3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334A221C" w14:textId="4B722D8D" w:rsidR="008E007B" w:rsidRPr="009F3E73" w:rsidRDefault="00F42D3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3E6D57" w14:paraId="7A6917C1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325F9C27" w14:textId="34679BAA" w:rsidR="003E6D57" w:rsidRPr="00C91A51" w:rsidRDefault="00F42D3F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40.</w:t>
            </w:r>
          </w:p>
        </w:tc>
        <w:tc>
          <w:tcPr>
            <w:tcW w:w="1589" w:type="dxa"/>
            <w:vAlign w:val="center"/>
          </w:tcPr>
          <w:p w14:paraId="18F66222" w14:textId="04BAE357" w:rsidR="003E6D57" w:rsidRPr="009F3E73" w:rsidRDefault="00F42D3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03.07.2024r.</w:t>
            </w:r>
          </w:p>
        </w:tc>
        <w:tc>
          <w:tcPr>
            <w:tcW w:w="2705" w:type="dxa"/>
            <w:vAlign w:val="center"/>
          </w:tcPr>
          <w:p w14:paraId="3F1F744A" w14:textId="212BD970" w:rsidR="003E6D57" w:rsidRPr="009F3E73" w:rsidRDefault="00F42D3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34BD0EBB" w14:textId="20AA24A0" w:rsidR="003E6D57" w:rsidRPr="009F3E73" w:rsidRDefault="00F42D3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Ws. wniosku Cyberbezpieczny Samorząd</w:t>
            </w:r>
          </w:p>
        </w:tc>
        <w:tc>
          <w:tcPr>
            <w:tcW w:w="1558" w:type="dxa"/>
            <w:vAlign w:val="center"/>
          </w:tcPr>
          <w:p w14:paraId="53EAD939" w14:textId="51CEC20F" w:rsidR="003E6D57" w:rsidRPr="009F3E73" w:rsidRDefault="00F42D3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16.07.2024r.</w:t>
            </w:r>
          </w:p>
        </w:tc>
        <w:tc>
          <w:tcPr>
            <w:tcW w:w="2832" w:type="dxa"/>
            <w:vAlign w:val="center"/>
          </w:tcPr>
          <w:p w14:paraId="739C4FDF" w14:textId="4663D451" w:rsidR="003E6D57" w:rsidRPr="009F3E73" w:rsidRDefault="00C95F3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4EB11AFE" w14:textId="51EC7E13" w:rsidR="003E6D57" w:rsidRPr="009F3E73" w:rsidRDefault="00F52359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7B655B36" w14:textId="36ECAE85" w:rsidR="003E6D57" w:rsidRPr="009F3E73" w:rsidRDefault="00F52359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F42D3F" w14:paraId="220B821C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50476622" w14:textId="79E27D2E" w:rsidR="00F42D3F" w:rsidRPr="00C91A51" w:rsidRDefault="00F52359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41.</w:t>
            </w:r>
          </w:p>
        </w:tc>
        <w:tc>
          <w:tcPr>
            <w:tcW w:w="1589" w:type="dxa"/>
            <w:vAlign w:val="center"/>
          </w:tcPr>
          <w:p w14:paraId="5E25FA45" w14:textId="7151FD3B" w:rsidR="00F42D3F" w:rsidRPr="009F3E73" w:rsidRDefault="008D20FD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17.07.2024r.</w:t>
            </w:r>
          </w:p>
        </w:tc>
        <w:tc>
          <w:tcPr>
            <w:tcW w:w="2705" w:type="dxa"/>
            <w:vAlign w:val="center"/>
          </w:tcPr>
          <w:p w14:paraId="71FF13B0" w14:textId="6FA44B7E" w:rsidR="00F42D3F" w:rsidRPr="009F3E73" w:rsidRDefault="008D20FD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Strach i Synowie Sp.</w:t>
            </w:r>
            <w:r w:rsidR="00D65316" w:rsidRPr="009F3E73">
              <w:rPr>
                <w:rFonts w:ascii="Times New Roman" w:hAnsi="Times New Roman" w:cs="Times New Roman"/>
              </w:rPr>
              <w:t xml:space="preserve"> </w:t>
            </w:r>
            <w:r w:rsidRPr="009F3E73">
              <w:rPr>
                <w:rFonts w:ascii="Times New Roman" w:hAnsi="Times New Roman" w:cs="Times New Roman"/>
              </w:rPr>
              <w:t>zo.o.</w:t>
            </w:r>
          </w:p>
        </w:tc>
        <w:tc>
          <w:tcPr>
            <w:tcW w:w="3010" w:type="dxa"/>
            <w:vAlign w:val="center"/>
          </w:tcPr>
          <w:p w14:paraId="61A332FB" w14:textId="3BDB20DC" w:rsidR="00F42D3F" w:rsidRPr="009F3E73" w:rsidRDefault="00F52359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Ws. wykonawców do postępowania nr. ZBI.271.4.03.2024</w:t>
            </w:r>
            <w:r w:rsidR="00812C9B" w:rsidRPr="009F3E73">
              <w:rPr>
                <w:rFonts w:ascii="Times New Roman" w:hAnsi="Times New Roman" w:cs="Times New Roman"/>
              </w:rPr>
              <w:t>r</w:t>
            </w:r>
            <w:r w:rsidRPr="009F3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8" w:type="dxa"/>
            <w:vAlign w:val="center"/>
          </w:tcPr>
          <w:p w14:paraId="4CE7C4B0" w14:textId="4C80E790" w:rsidR="00F42D3F" w:rsidRPr="009F3E73" w:rsidRDefault="008D20FD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27.07.2024r.</w:t>
            </w:r>
          </w:p>
        </w:tc>
        <w:tc>
          <w:tcPr>
            <w:tcW w:w="2832" w:type="dxa"/>
            <w:vAlign w:val="center"/>
          </w:tcPr>
          <w:p w14:paraId="7271774A" w14:textId="69004535" w:rsidR="00F42D3F" w:rsidRPr="009F3E73" w:rsidRDefault="00812C9B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05FA4C8B" w14:textId="08406059" w:rsidR="00F42D3F" w:rsidRPr="009F3E73" w:rsidRDefault="008D20FD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6E57314E" w14:textId="3DD2B25C" w:rsidR="00F42D3F" w:rsidRPr="009F3E73" w:rsidRDefault="008D20FD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F52359" w14:paraId="19187B77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6FE161CF" w14:textId="5CFC52C1" w:rsidR="00F52359" w:rsidRPr="00C91A51" w:rsidRDefault="008D20FD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42.</w:t>
            </w:r>
          </w:p>
        </w:tc>
        <w:tc>
          <w:tcPr>
            <w:tcW w:w="1589" w:type="dxa"/>
            <w:vAlign w:val="center"/>
          </w:tcPr>
          <w:p w14:paraId="34722E79" w14:textId="4C6BB9BE" w:rsidR="00F52359" w:rsidRPr="009F3E73" w:rsidRDefault="00D6531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18.07.2024r.</w:t>
            </w:r>
          </w:p>
        </w:tc>
        <w:tc>
          <w:tcPr>
            <w:tcW w:w="2705" w:type="dxa"/>
            <w:vAlign w:val="center"/>
          </w:tcPr>
          <w:p w14:paraId="1B6D9D91" w14:textId="0274818E" w:rsidR="00F52359" w:rsidRPr="009F3E73" w:rsidRDefault="008A4C49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UE w Poznaniu</w:t>
            </w:r>
          </w:p>
        </w:tc>
        <w:tc>
          <w:tcPr>
            <w:tcW w:w="3010" w:type="dxa"/>
            <w:vAlign w:val="center"/>
          </w:tcPr>
          <w:p w14:paraId="574293B3" w14:textId="358CE930" w:rsidR="00F52359" w:rsidRPr="009F3E73" w:rsidRDefault="008A4C49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Ws. sygnalistów ankieta online</w:t>
            </w:r>
          </w:p>
        </w:tc>
        <w:tc>
          <w:tcPr>
            <w:tcW w:w="1558" w:type="dxa"/>
            <w:vAlign w:val="center"/>
          </w:tcPr>
          <w:p w14:paraId="30291391" w14:textId="48082AFA" w:rsidR="00F52359" w:rsidRPr="009F3E73" w:rsidRDefault="008A4C49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18.07.2024r.</w:t>
            </w:r>
          </w:p>
        </w:tc>
        <w:tc>
          <w:tcPr>
            <w:tcW w:w="2832" w:type="dxa"/>
            <w:vAlign w:val="center"/>
          </w:tcPr>
          <w:p w14:paraId="32E07DD7" w14:textId="552136B3" w:rsidR="00F52359" w:rsidRPr="009F3E73" w:rsidRDefault="008A4C49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Sekretarz</w:t>
            </w:r>
          </w:p>
        </w:tc>
        <w:tc>
          <w:tcPr>
            <w:tcW w:w="1323" w:type="dxa"/>
            <w:vAlign w:val="center"/>
          </w:tcPr>
          <w:p w14:paraId="6948649D" w14:textId="763C555A" w:rsidR="00F52359" w:rsidRPr="009F3E73" w:rsidRDefault="008A4C49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1948CE21" w14:textId="7901FC87" w:rsidR="00F52359" w:rsidRPr="009F3E73" w:rsidRDefault="008A4C49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F52359" w14:paraId="4515B085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6A8EC18C" w14:textId="3D946706" w:rsidR="00F52359" w:rsidRPr="00C91A51" w:rsidRDefault="00D6531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43.</w:t>
            </w:r>
          </w:p>
        </w:tc>
        <w:tc>
          <w:tcPr>
            <w:tcW w:w="1589" w:type="dxa"/>
            <w:vAlign w:val="center"/>
          </w:tcPr>
          <w:p w14:paraId="01A403D6" w14:textId="08B1ACF4" w:rsidR="00F52359" w:rsidRPr="009F3E73" w:rsidRDefault="00D6531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22.07.2024r.</w:t>
            </w:r>
          </w:p>
        </w:tc>
        <w:tc>
          <w:tcPr>
            <w:tcW w:w="2705" w:type="dxa"/>
            <w:vAlign w:val="center"/>
          </w:tcPr>
          <w:p w14:paraId="0C33D268" w14:textId="373623B7" w:rsidR="00F52359" w:rsidRPr="009F3E73" w:rsidRDefault="00D6531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3B1B92F6" w14:textId="5C8E628E" w:rsidR="00F52359" w:rsidRPr="009F3E73" w:rsidRDefault="00D6531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Ws. etatów psychologów</w:t>
            </w:r>
          </w:p>
        </w:tc>
        <w:tc>
          <w:tcPr>
            <w:tcW w:w="1558" w:type="dxa"/>
            <w:vAlign w:val="center"/>
          </w:tcPr>
          <w:p w14:paraId="2BE1A8AB" w14:textId="77256C92" w:rsidR="00F52359" w:rsidRPr="009F3E73" w:rsidRDefault="00D6531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23.07.2024r.</w:t>
            </w:r>
          </w:p>
        </w:tc>
        <w:tc>
          <w:tcPr>
            <w:tcW w:w="2832" w:type="dxa"/>
            <w:vAlign w:val="center"/>
          </w:tcPr>
          <w:p w14:paraId="0B107A3F" w14:textId="5BB0259F" w:rsidR="00F52359" w:rsidRPr="009F3E73" w:rsidRDefault="00D6531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122E795D" w14:textId="0FA02486" w:rsidR="00F52359" w:rsidRPr="009F3E73" w:rsidRDefault="00D6531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1BF29A49" w14:textId="6384C315" w:rsidR="00F52359" w:rsidRPr="009F3E73" w:rsidRDefault="00D6531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F52359" w14:paraId="411FAD25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03F27AA4" w14:textId="44A64E10" w:rsidR="00F52359" w:rsidRPr="00C91A51" w:rsidRDefault="00D6531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44.</w:t>
            </w:r>
          </w:p>
        </w:tc>
        <w:tc>
          <w:tcPr>
            <w:tcW w:w="1589" w:type="dxa"/>
            <w:vAlign w:val="center"/>
          </w:tcPr>
          <w:p w14:paraId="08579E87" w14:textId="0951ACC5" w:rsidR="00F52359" w:rsidRPr="009F3E73" w:rsidRDefault="0043082D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22.07.2024r.</w:t>
            </w:r>
          </w:p>
        </w:tc>
        <w:tc>
          <w:tcPr>
            <w:tcW w:w="2705" w:type="dxa"/>
            <w:vAlign w:val="center"/>
          </w:tcPr>
          <w:p w14:paraId="24695652" w14:textId="696900F8" w:rsidR="00F52359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Rejestr wniosków</w:t>
            </w:r>
          </w:p>
        </w:tc>
        <w:tc>
          <w:tcPr>
            <w:tcW w:w="3010" w:type="dxa"/>
            <w:vAlign w:val="center"/>
          </w:tcPr>
          <w:p w14:paraId="782140E2" w14:textId="0B828167" w:rsidR="00F52359" w:rsidRPr="009F3E73" w:rsidRDefault="00D6531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Ws. rejestru wniosków o dostęp do informacji publicznej</w:t>
            </w:r>
          </w:p>
        </w:tc>
        <w:tc>
          <w:tcPr>
            <w:tcW w:w="1558" w:type="dxa"/>
            <w:vAlign w:val="center"/>
          </w:tcPr>
          <w:p w14:paraId="2EC307AD" w14:textId="6E71A905" w:rsidR="00F52359" w:rsidRPr="009F3E73" w:rsidRDefault="0043082D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24.07.2024r.</w:t>
            </w:r>
          </w:p>
        </w:tc>
        <w:tc>
          <w:tcPr>
            <w:tcW w:w="2832" w:type="dxa"/>
            <w:vAlign w:val="center"/>
          </w:tcPr>
          <w:p w14:paraId="0B0A4F25" w14:textId="00BB2290" w:rsidR="00F52359" w:rsidRPr="009F3E73" w:rsidRDefault="0043082D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258AE302" w14:textId="3B59D7DE" w:rsidR="00F52359" w:rsidRPr="009F3E73" w:rsidRDefault="0043082D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5C338FC7" w14:textId="7729CF8B" w:rsidR="00F52359" w:rsidRPr="009F3E73" w:rsidRDefault="0043082D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D65316" w14:paraId="16275AEC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51E8E603" w14:textId="47926473" w:rsidR="00D65316" w:rsidRPr="00C91A51" w:rsidRDefault="00CC3FD1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45.</w:t>
            </w:r>
          </w:p>
        </w:tc>
        <w:tc>
          <w:tcPr>
            <w:tcW w:w="1589" w:type="dxa"/>
            <w:vAlign w:val="center"/>
          </w:tcPr>
          <w:p w14:paraId="6ECCF048" w14:textId="7C467F6F" w:rsidR="00D65316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29.07.2024r.</w:t>
            </w:r>
          </w:p>
        </w:tc>
        <w:tc>
          <w:tcPr>
            <w:tcW w:w="2705" w:type="dxa"/>
            <w:vAlign w:val="center"/>
          </w:tcPr>
          <w:p w14:paraId="472AE946" w14:textId="2880CE22" w:rsidR="00D65316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54440AA7" w14:textId="1E5DF5D5" w:rsidR="00D65316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uchwał podejmowanych przez Radę Gminy</w:t>
            </w:r>
          </w:p>
        </w:tc>
        <w:tc>
          <w:tcPr>
            <w:tcW w:w="1558" w:type="dxa"/>
            <w:vAlign w:val="center"/>
          </w:tcPr>
          <w:p w14:paraId="51599BE8" w14:textId="2CCEB631" w:rsidR="00D65316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30.07.2024r.</w:t>
            </w:r>
          </w:p>
        </w:tc>
        <w:tc>
          <w:tcPr>
            <w:tcW w:w="2832" w:type="dxa"/>
            <w:vAlign w:val="center"/>
          </w:tcPr>
          <w:p w14:paraId="75BEFB0E" w14:textId="09DDE12A" w:rsidR="00D65316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3AB237E1" w14:textId="2013CBD8" w:rsidR="00D65316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62168CE0" w14:textId="2F4B9C98" w:rsidR="00D65316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D65316" w14:paraId="27E1A1F0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76002FB3" w14:textId="661E740F" w:rsidR="00D65316" w:rsidRPr="00C91A51" w:rsidRDefault="00CC3FD1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46.</w:t>
            </w:r>
          </w:p>
        </w:tc>
        <w:tc>
          <w:tcPr>
            <w:tcW w:w="1589" w:type="dxa"/>
            <w:vAlign w:val="center"/>
          </w:tcPr>
          <w:p w14:paraId="0032D813" w14:textId="06FE658B" w:rsidR="00D65316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07.08.2024r.</w:t>
            </w:r>
          </w:p>
        </w:tc>
        <w:tc>
          <w:tcPr>
            <w:tcW w:w="2705" w:type="dxa"/>
            <w:vAlign w:val="center"/>
          </w:tcPr>
          <w:p w14:paraId="3997EFB3" w14:textId="6F1BDE45" w:rsidR="00D65316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14D3729C" w14:textId="5E1FC381" w:rsidR="00D65316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odnawialnych źródeł energii</w:t>
            </w:r>
          </w:p>
        </w:tc>
        <w:tc>
          <w:tcPr>
            <w:tcW w:w="1558" w:type="dxa"/>
            <w:vAlign w:val="center"/>
          </w:tcPr>
          <w:p w14:paraId="0EE07E9A" w14:textId="4B86C673" w:rsidR="00D65316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21.08.2024r.</w:t>
            </w:r>
          </w:p>
        </w:tc>
        <w:tc>
          <w:tcPr>
            <w:tcW w:w="2832" w:type="dxa"/>
            <w:vAlign w:val="center"/>
          </w:tcPr>
          <w:p w14:paraId="556588B3" w14:textId="4F8C86EE" w:rsidR="00D65316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333A220E" w14:textId="5D73FE12" w:rsidR="00D65316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5839438F" w14:textId="4C19664D" w:rsidR="00D65316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CC3FD1" w14:paraId="1BCC0044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0FB0BFEF" w14:textId="66531195" w:rsidR="00CC3FD1" w:rsidRPr="00C91A51" w:rsidRDefault="00CC3FD1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47.</w:t>
            </w:r>
          </w:p>
        </w:tc>
        <w:tc>
          <w:tcPr>
            <w:tcW w:w="1589" w:type="dxa"/>
            <w:vAlign w:val="center"/>
          </w:tcPr>
          <w:p w14:paraId="0ABFEDE6" w14:textId="2298A257" w:rsidR="00CC3FD1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12.08.2024r.</w:t>
            </w:r>
          </w:p>
        </w:tc>
        <w:tc>
          <w:tcPr>
            <w:tcW w:w="2705" w:type="dxa"/>
            <w:vAlign w:val="center"/>
          </w:tcPr>
          <w:p w14:paraId="00163B45" w14:textId="5DD39D6A" w:rsidR="00CC3FD1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Polska Rada Organizacji Młodzieżowych</w:t>
            </w:r>
          </w:p>
        </w:tc>
        <w:tc>
          <w:tcPr>
            <w:tcW w:w="3010" w:type="dxa"/>
            <w:vAlign w:val="center"/>
          </w:tcPr>
          <w:p w14:paraId="6FEC67B5" w14:textId="38C32471" w:rsidR="00CC3FD1" w:rsidRPr="009F3E73" w:rsidRDefault="00CC3FD1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młodzieżowej rady</w:t>
            </w:r>
          </w:p>
        </w:tc>
        <w:tc>
          <w:tcPr>
            <w:tcW w:w="1558" w:type="dxa"/>
            <w:vAlign w:val="center"/>
          </w:tcPr>
          <w:p w14:paraId="5B5379F3" w14:textId="2D4C4DF2" w:rsidR="00CC3FD1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14.07.2024r.</w:t>
            </w:r>
          </w:p>
        </w:tc>
        <w:tc>
          <w:tcPr>
            <w:tcW w:w="2832" w:type="dxa"/>
            <w:vAlign w:val="center"/>
          </w:tcPr>
          <w:p w14:paraId="2C7A35D2" w14:textId="5349237F" w:rsidR="00CC3FD1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676F8B42" w14:textId="37E3A69D" w:rsidR="00CC3FD1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3D3E583D" w14:textId="212B3885" w:rsidR="00CC3FD1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CC3FD1" w14:paraId="221BBA3E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138F601E" w14:textId="7FD521EE" w:rsidR="00CC3FD1" w:rsidRPr="00C91A51" w:rsidRDefault="000E3254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48.</w:t>
            </w:r>
          </w:p>
        </w:tc>
        <w:tc>
          <w:tcPr>
            <w:tcW w:w="1589" w:type="dxa"/>
            <w:vAlign w:val="center"/>
          </w:tcPr>
          <w:p w14:paraId="7E672C85" w14:textId="0FC08F60" w:rsidR="00CC3FD1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14.08.2024r.</w:t>
            </w:r>
          </w:p>
        </w:tc>
        <w:tc>
          <w:tcPr>
            <w:tcW w:w="2705" w:type="dxa"/>
            <w:vAlign w:val="center"/>
          </w:tcPr>
          <w:p w14:paraId="5723F169" w14:textId="1653BB6C" w:rsidR="00CC3FD1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18F1362B" w14:textId="3D9D511F" w:rsidR="00CC3FD1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powierzchni reklamowych</w:t>
            </w:r>
          </w:p>
        </w:tc>
        <w:tc>
          <w:tcPr>
            <w:tcW w:w="1558" w:type="dxa"/>
            <w:vAlign w:val="center"/>
          </w:tcPr>
          <w:p w14:paraId="78B7CE1C" w14:textId="49E1274B" w:rsidR="00CC3FD1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28.08.2024r.</w:t>
            </w:r>
          </w:p>
        </w:tc>
        <w:tc>
          <w:tcPr>
            <w:tcW w:w="2832" w:type="dxa"/>
            <w:vAlign w:val="center"/>
          </w:tcPr>
          <w:p w14:paraId="3E6AF4BE" w14:textId="3A85C14B" w:rsidR="00CC3FD1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283BFE82" w14:textId="2C21981E" w:rsidR="00CC3FD1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09F80C5" w14:textId="61BB3AC2" w:rsidR="00CC3FD1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0E3254" w14:paraId="3C110805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0FF9DB35" w14:textId="3ED6CADD" w:rsidR="000E3254" w:rsidRPr="00C91A51" w:rsidRDefault="000E3254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49.</w:t>
            </w:r>
          </w:p>
        </w:tc>
        <w:tc>
          <w:tcPr>
            <w:tcW w:w="1589" w:type="dxa"/>
            <w:vAlign w:val="center"/>
          </w:tcPr>
          <w:p w14:paraId="7F5B451C" w14:textId="427865D9" w:rsidR="000E3254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14.08.2024r.</w:t>
            </w:r>
          </w:p>
        </w:tc>
        <w:tc>
          <w:tcPr>
            <w:tcW w:w="2705" w:type="dxa"/>
            <w:vAlign w:val="center"/>
          </w:tcPr>
          <w:p w14:paraId="6B774099" w14:textId="384385E8" w:rsidR="000E3254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58F6307B" w14:textId="6F2533A4" w:rsidR="000E3254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mieszkalnictwa w Gminie Panki</w:t>
            </w:r>
          </w:p>
        </w:tc>
        <w:tc>
          <w:tcPr>
            <w:tcW w:w="1558" w:type="dxa"/>
            <w:vAlign w:val="center"/>
          </w:tcPr>
          <w:p w14:paraId="77AEC51C" w14:textId="0D3CEC5A" w:rsidR="000E3254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30.08.2024r.</w:t>
            </w:r>
          </w:p>
        </w:tc>
        <w:tc>
          <w:tcPr>
            <w:tcW w:w="2832" w:type="dxa"/>
            <w:vAlign w:val="center"/>
          </w:tcPr>
          <w:p w14:paraId="06CCA8A1" w14:textId="02DA859E" w:rsidR="000E3254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746DD9DD" w14:textId="7543FC34" w:rsidR="000E3254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354BE806" w14:textId="512973A3" w:rsidR="000E3254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0E3254" w14:paraId="4342264D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168A477A" w14:textId="1B9A8EB3" w:rsidR="000E3254" w:rsidRPr="00C91A51" w:rsidRDefault="000E3254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50.</w:t>
            </w:r>
          </w:p>
        </w:tc>
        <w:tc>
          <w:tcPr>
            <w:tcW w:w="1589" w:type="dxa"/>
            <w:vAlign w:val="center"/>
          </w:tcPr>
          <w:p w14:paraId="51E4D82E" w14:textId="250A04C3" w:rsidR="000E3254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20.08.2024r.</w:t>
            </w:r>
          </w:p>
        </w:tc>
        <w:tc>
          <w:tcPr>
            <w:tcW w:w="2705" w:type="dxa"/>
            <w:vAlign w:val="center"/>
          </w:tcPr>
          <w:p w14:paraId="534633C7" w14:textId="3E1DCA9E" w:rsidR="000E3254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473D35AE" w14:textId="4DA27895" w:rsidR="000E3254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złożonych wniosków o udostępnienie informacji publicznych</w:t>
            </w:r>
          </w:p>
        </w:tc>
        <w:tc>
          <w:tcPr>
            <w:tcW w:w="1558" w:type="dxa"/>
            <w:vAlign w:val="center"/>
          </w:tcPr>
          <w:p w14:paraId="12412CA1" w14:textId="4DCB7DAA" w:rsidR="000E3254" w:rsidRPr="009F3E73" w:rsidRDefault="000E325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02.09.2024r.</w:t>
            </w:r>
          </w:p>
        </w:tc>
        <w:tc>
          <w:tcPr>
            <w:tcW w:w="2832" w:type="dxa"/>
            <w:vAlign w:val="center"/>
          </w:tcPr>
          <w:p w14:paraId="6959DCD9" w14:textId="0F3FE94F" w:rsidR="000E3254" w:rsidRPr="009F3E73" w:rsidRDefault="00BC1677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377A7229" w14:textId="456FEE8B" w:rsidR="000E3254" w:rsidRPr="009F3E73" w:rsidRDefault="00106CC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6F7A5600" w14:textId="3E3BEFDB" w:rsidR="000E3254" w:rsidRPr="009F3E73" w:rsidRDefault="00106CC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0E3254" w14:paraId="458596E8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4FDD4FCD" w14:textId="3A2053D1" w:rsidR="000E3254" w:rsidRPr="00C91A51" w:rsidRDefault="00106CC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51.</w:t>
            </w:r>
          </w:p>
        </w:tc>
        <w:tc>
          <w:tcPr>
            <w:tcW w:w="1589" w:type="dxa"/>
            <w:vAlign w:val="center"/>
          </w:tcPr>
          <w:p w14:paraId="784B44EF" w14:textId="70F16F8A" w:rsidR="000E3254" w:rsidRPr="009F3E73" w:rsidRDefault="00106CC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20.08.2024r.</w:t>
            </w:r>
          </w:p>
        </w:tc>
        <w:tc>
          <w:tcPr>
            <w:tcW w:w="2705" w:type="dxa"/>
            <w:vAlign w:val="center"/>
          </w:tcPr>
          <w:p w14:paraId="7AA08061" w14:textId="76D898FA" w:rsidR="000E3254" w:rsidRPr="009F3E73" w:rsidRDefault="00106CC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7A69F74E" w14:textId="53EC9E5C" w:rsidR="000E3254" w:rsidRPr="009F3E73" w:rsidRDefault="00106CC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Dot. danych spółek</w:t>
            </w:r>
          </w:p>
        </w:tc>
        <w:tc>
          <w:tcPr>
            <w:tcW w:w="1558" w:type="dxa"/>
            <w:vAlign w:val="center"/>
          </w:tcPr>
          <w:p w14:paraId="4E416518" w14:textId="3610A322" w:rsidR="000E3254" w:rsidRPr="009F3E73" w:rsidRDefault="00106CC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22.08.2024r.</w:t>
            </w:r>
          </w:p>
        </w:tc>
        <w:tc>
          <w:tcPr>
            <w:tcW w:w="2832" w:type="dxa"/>
            <w:vAlign w:val="center"/>
          </w:tcPr>
          <w:p w14:paraId="3DD02A01" w14:textId="244CEEF2" w:rsidR="000E3254" w:rsidRPr="009F3E73" w:rsidRDefault="00106CC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75E82B7F" w14:textId="374F1A5B" w:rsidR="000E3254" w:rsidRPr="009F3E73" w:rsidRDefault="00106CC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66D99DBF" w14:textId="0F6BD25E" w:rsidR="000E3254" w:rsidRPr="009F3E73" w:rsidRDefault="00106CC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106CC6" w14:paraId="3E6487E9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3F1B437F" w14:textId="1011EBF5" w:rsidR="00106CC6" w:rsidRPr="00C91A51" w:rsidRDefault="00106CC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52.</w:t>
            </w:r>
          </w:p>
        </w:tc>
        <w:tc>
          <w:tcPr>
            <w:tcW w:w="1589" w:type="dxa"/>
            <w:vAlign w:val="center"/>
          </w:tcPr>
          <w:p w14:paraId="13F93229" w14:textId="76F930FC" w:rsidR="00106CC6" w:rsidRPr="009F3E73" w:rsidRDefault="00106CC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29.08.2024r.</w:t>
            </w:r>
          </w:p>
        </w:tc>
        <w:tc>
          <w:tcPr>
            <w:tcW w:w="2705" w:type="dxa"/>
            <w:vAlign w:val="center"/>
          </w:tcPr>
          <w:p w14:paraId="5A060C42" w14:textId="32E456D3" w:rsidR="00106CC6" w:rsidRPr="009F3E73" w:rsidRDefault="00106CC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3511371D" w14:textId="4D1C26AD" w:rsidR="00106CC6" w:rsidRPr="009F3E73" w:rsidRDefault="00106CC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Ws. planów ogólnych oraz miejscowych zagospodarowania przestrzennego</w:t>
            </w:r>
          </w:p>
        </w:tc>
        <w:tc>
          <w:tcPr>
            <w:tcW w:w="1558" w:type="dxa"/>
            <w:vAlign w:val="center"/>
          </w:tcPr>
          <w:p w14:paraId="707C2607" w14:textId="0B8BCE12" w:rsidR="00106CC6" w:rsidRPr="009F3E73" w:rsidRDefault="00106CC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11.09.2024r.</w:t>
            </w:r>
          </w:p>
        </w:tc>
        <w:tc>
          <w:tcPr>
            <w:tcW w:w="2832" w:type="dxa"/>
            <w:vAlign w:val="center"/>
          </w:tcPr>
          <w:p w14:paraId="65CBDA38" w14:textId="4323C2E2" w:rsidR="00106CC6" w:rsidRPr="009F3E73" w:rsidRDefault="006F454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587F83F6" w14:textId="0D6D5079" w:rsidR="00106CC6" w:rsidRPr="009F3E73" w:rsidRDefault="00106CC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EF66A9B" w14:textId="5E183077" w:rsidR="00106CC6" w:rsidRPr="009F3E73" w:rsidRDefault="00106CC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106CC6" w14:paraId="4E321122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59F80A95" w14:textId="5DD2B635" w:rsidR="00106CC6" w:rsidRPr="00C91A51" w:rsidRDefault="00106CC6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53.</w:t>
            </w:r>
          </w:p>
        </w:tc>
        <w:tc>
          <w:tcPr>
            <w:tcW w:w="1589" w:type="dxa"/>
            <w:vAlign w:val="center"/>
          </w:tcPr>
          <w:p w14:paraId="1BBACFAC" w14:textId="0ED50971" w:rsidR="00106CC6" w:rsidRPr="009F3E73" w:rsidRDefault="006F454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19.09.2024r.</w:t>
            </w:r>
          </w:p>
        </w:tc>
        <w:tc>
          <w:tcPr>
            <w:tcW w:w="2705" w:type="dxa"/>
            <w:vAlign w:val="center"/>
          </w:tcPr>
          <w:p w14:paraId="68BDAF48" w14:textId="07D69AE6" w:rsidR="00106CC6" w:rsidRPr="009F3E73" w:rsidRDefault="006F454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4FFA4707" w14:textId="68848B3B" w:rsidR="00106CC6" w:rsidRPr="009F3E73" w:rsidRDefault="006F454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Ws. zamówień publicznych</w:t>
            </w:r>
          </w:p>
        </w:tc>
        <w:tc>
          <w:tcPr>
            <w:tcW w:w="1558" w:type="dxa"/>
            <w:vAlign w:val="center"/>
          </w:tcPr>
          <w:p w14:paraId="4F83CAA2" w14:textId="23D9A0B3" w:rsidR="00106CC6" w:rsidRPr="009F3E73" w:rsidRDefault="006F454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24.09.2024r.</w:t>
            </w:r>
          </w:p>
        </w:tc>
        <w:tc>
          <w:tcPr>
            <w:tcW w:w="2832" w:type="dxa"/>
            <w:vAlign w:val="center"/>
          </w:tcPr>
          <w:p w14:paraId="0E0182B2" w14:textId="20BC6F40" w:rsidR="00106CC6" w:rsidRPr="009F3E73" w:rsidRDefault="006F454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6AFF91F8" w14:textId="7804AC8F" w:rsidR="00106CC6" w:rsidRPr="009F3E73" w:rsidRDefault="006F454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698FD6D8" w14:textId="3E83FD04" w:rsidR="00106CC6" w:rsidRPr="009F3E73" w:rsidRDefault="006F454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106CC6" w14:paraId="4BC91DED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0EDF138D" w14:textId="10EA8F7E" w:rsidR="00106CC6" w:rsidRPr="00C91A51" w:rsidRDefault="006F454F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54.</w:t>
            </w:r>
          </w:p>
        </w:tc>
        <w:tc>
          <w:tcPr>
            <w:tcW w:w="1589" w:type="dxa"/>
            <w:vAlign w:val="center"/>
          </w:tcPr>
          <w:p w14:paraId="1EFDBD20" w14:textId="54DB9C4B" w:rsidR="00106CC6" w:rsidRPr="009F3E73" w:rsidRDefault="006F454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25.09.2024r.</w:t>
            </w:r>
          </w:p>
        </w:tc>
        <w:tc>
          <w:tcPr>
            <w:tcW w:w="2705" w:type="dxa"/>
            <w:vAlign w:val="center"/>
          </w:tcPr>
          <w:p w14:paraId="074D313F" w14:textId="4B2D1178" w:rsidR="00106CC6" w:rsidRPr="009F3E73" w:rsidRDefault="006F454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3766EF57" w14:textId="043E6854" w:rsidR="00106CC6" w:rsidRPr="009F3E73" w:rsidRDefault="006F454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Ws. wykazu pozwoleń firm posiadających zezwolenie na wywóz nieczystości płynnych</w:t>
            </w:r>
          </w:p>
        </w:tc>
        <w:tc>
          <w:tcPr>
            <w:tcW w:w="1558" w:type="dxa"/>
            <w:vAlign w:val="center"/>
          </w:tcPr>
          <w:p w14:paraId="02F8B1F4" w14:textId="0D592A33" w:rsidR="00106CC6" w:rsidRPr="009F3E73" w:rsidRDefault="006F454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30.09.2024r.</w:t>
            </w:r>
          </w:p>
        </w:tc>
        <w:tc>
          <w:tcPr>
            <w:tcW w:w="2832" w:type="dxa"/>
            <w:vAlign w:val="center"/>
          </w:tcPr>
          <w:p w14:paraId="19CF8CD9" w14:textId="4C21D0FE" w:rsidR="00106CC6" w:rsidRPr="009F3E73" w:rsidRDefault="00295D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4A5B24F2" w14:textId="485B8FB1" w:rsidR="00106CC6" w:rsidRPr="009F3E73" w:rsidRDefault="00295D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5A526AA" w14:textId="247360EB" w:rsidR="00106CC6" w:rsidRPr="009F3E73" w:rsidRDefault="00295D4C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6F454F" w14:paraId="66A808BB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74CCEDB1" w14:textId="4991E7B0" w:rsidR="006F454F" w:rsidRPr="00C91A51" w:rsidRDefault="006F454F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A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55.</w:t>
            </w:r>
          </w:p>
        </w:tc>
        <w:tc>
          <w:tcPr>
            <w:tcW w:w="1589" w:type="dxa"/>
            <w:vAlign w:val="center"/>
          </w:tcPr>
          <w:p w14:paraId="74C7886C" w14:textId="79DE6209" w:rsidR="006F454F" w:rsidRPr="009F3E73" w:rsidRDefault="00ED66E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26.08.2024r.</w:t>
            </w:r>
          </w:p>
        </w:tc>
        <w:tc>
          <w:tcPr>
            <w:tcW w:w="2705" w:type="dxa"/>
            <w:vAlign w:val="center"/>
          </w:tcPr>
          <w:p w14:paraId="25C99172" w14:textId="5E3D5463" w:rsidR="006F454F" w:rsidRPr="009F3E73" w:rsidRDefault="00ED66E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Fundacja Czas Kobiet</w:t>
            </w:r>
          </w:p>
        </w:tc>
        <w:tc>
          <w:tcPr>
            <w:tcW w:w="3010" w:type="dxa"/>
            <w:vAlign w:val="center"/>
          </w:tcPr>
          <w:p w14:paraId="40DD7FC8" w14:textId="4B6A4AE7" w:rsidR="006F454F" w:rsidRPr="009F3E73" w:rsidRDefault="00ED66E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Ws. pomocy kobietom w gminie</w:t>
            </w:r>
          </w:p>
        </w:tc>
        <w:tc>
          <w:tcPr>
            <w:tcW w:w="1558" w:type="dxa"/>
            <w:vAlign w:val="center"/>
          </w:tcPr>
          <w:p w14:paraId="0C7BEC6F" w14:textId="19760B6E" w:rsidR="006F454F" w:rsidRPr="009F3E73" w:rsidRDefault="0088311A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04.10.2024r.</w:t>
            </w:r>
          </w:p>
        </w:tc>
        <w:tc>
          <w:tcPr>
            <w:tcW w:w="2832" w:type="dxa"/>
            <w:vAlign w:val="center"/>
          </w:tcPr>
          <w:p w14:paraId="092A0A76" w14:textId="06B306D0" w:rsidR="006F454F" w:rsidRPr="009F3E73" w:rsidRDefault="005771FF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2CE003D2" w14:textId="47C86BD1" w:rsidR="006F454F" w:rsidRPr="009F3E73" w:rsidRDefault="00ED66E6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8FF568C" w14:textId="0265C892" w:rsidR="006F454F" w:rsidRPr="009F3E73" w:rsidRDefault="00FE2D24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Brak uwag</w:t>
            </w:r>
          </w:p>
        </w:tc>
      </w:tr>
      <w:tr w:rsidR="00025FB5" w14:paraId="6F36DCFF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4508E4C7" w14:textId="54882C8B" w:rsidR="00025FB5" w:rsidRPr="00C91A51" w:rsidRDefault="005771FF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56.</w:t>
            </w:r>
          </w:p>
        </w:tc>
        <w:tc>
          <w:tcPr>
            <w:tcW w:w="1589" w:type="dxa"/>
            <w:vAlign w:val="center"/>
          </w:tcPr>
          <w:p w14:paraId="013D6D08" w14:textId="1DBDB6AD" w:rsidR="00025FB5" w:rsidRPr="009F3E73" w:rsidRDefault="005771FF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7F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.10.2024r.</w:t>
            </w:r>
          </w:p>
        </w:tc>
        <w:tc>
          <w:tcPr>
            <w:tcW w:w="2705" w:type="dxa"/>
            <w:vAlign w:val="center"/>
          </w:tcPr>
          <w:p w14:paraId="2C8C6B01" w14:textId="47CDCC81" w:rsidR="00025FB5" w:rsidRPr="009F3E73" w:rsidRDefault="005771FF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21F1C774" w14:textId="012E8EA3" w:rsidR="00025FB5" w:rsidRPr="009F3E73" w:rsidRDefault="005771FF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obsługi sygnalistów</w:t>
            </w:r>
          </w:p>
        </w:tc>
        <w:tc>
          <w:tcPr>
            <w:tcW w:w="1558" w:type="dxa"/>
            <w:vAlign w:val="center"/>
          </w:tcPr>
          <w:p w14:paraId="537D740F" w14:textId="03CE3503" w:rsidR="00025FB5" w:rsidRPr="009F3E73" w:rsidRDefault="005771FF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23.10.2024r.</w:t>
            </w:r>
          </w:p>
        </w:tc>
        <w:tc>
          <w:tcPr>
            <w:tcW w:w="2832" w:type="dxa"/>
            <w:vAlign w:val="center"/>
          </w:tcPr>
          <w:p w14:paraId="0EDA4D83" w14:textId="63176853" w:rsidR="00025FB5" w:rsidRPr="009F3E73" w:rsidRDefault="005771FF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67DC6584" w14:textId="140A18AA" w:rsidR="00025FB5" w:rsidRPr="009F3E73" w:rsidRDefault="005771FF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0D2F6B5F" w14:textId="3B8C0403" w:rsidR="00025FB5" w:rsidRPr="009F3E73" w:rsidRDefault="005771FF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uwag</w:t>
            </w:r>
          </w:p>
        </w:tc>
      </w:tr>
      <w:tr w:rsidR="005771FF" w14:paraId="00C24F6A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34C0326B" w14:textId="5BC470FF" w:rsidR="005771FF" w:rsidRDefault="005771FF" w:rsidP="00EB6E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57.</w:t>
            </w:r>
          </w:p>
        </w:tc>
        <w:tc>
          <w:tcPr>
            <w:tcW w:w="1589" w:type="dxa"/>
            <w:vAlign w:val="center"/>
          </w:tcPr>
          <w:p w14:paraId="4C5B1494" w14:textId="68BA363C" w:rsidR="005771FF" w:rsidRDefault="005771FF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07F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.10.2024r.</w:t>
            </w:r>
          </w:p>
        </w:tc>
        <w:tc>
          <w:tcPr>
            <w:tcW w:w="2705" w:type="dxa"/>
            <w:vAlign w:val="center"/>
          </w:tcPr>
          <w:p w14:paraId="5D314635" w14:textId="51935F11" w:rsidR="005771FF" w:rsidRDefault="005771FF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Instytut Edukacji Środowiskowej </w:t>
            </w:r>
          </w:p>
        </w:tc>
        <w:tc>
          <w:tcPr>
            <w:tcW w:w="3010" w:type="dxa"/>
            <w:vAlign w:val="center"/>
          </w:tcPr>
          <w:p w14:paraId="465F544B" w14:textId="4BB6F676" w:rsidR="005771FF" w:rsidRDefault="005771FF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oczyszczalni ścieków</w:t>
            </w:r>
          </w:p>
        </w:tc>
        <w:tc>
          <w:tcPr>
            <w:tcW w:w="1558" w:type="dxa"/>
            <w:vAlign w:val="center"/>
          </w:tcPr>
          <w:p w14:paraId="52319072" w14:textId="618B04C8" w:rsidR="005771FF" w:rsidRDefault="005771FF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23.10.2024r.</w:t>
            </w:r>
          </w:p>
        </w:tc>
        <w:tc>
          <w:tcPr>
            <w:tcW w:w="2832" w:type="dxa"/>
            <w:vAlign w:val="center"/>
          </w:tcPr>
          <w:p w14:paraId="72205CB2" w14:textId="77777777" w:rsidR="005771FF" w:rsidRDefault="005771FF" w:rsidP="00EB6E3E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  <w:p w14:paraId="527F3F07" w14:textId="7CB4E58A" w:rsidR="005771FF" w:rsidRDefault="00985BC7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76A1D2AC" w14:textId="42D6E33B" w:rsidR="005771FF" w:rsidRDefault="00985BC7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391BF63D" w14:textId="05D8E031" w:rsidR="005771FF" w:rsidRDefault="00985BC7" w:rsidP="00EB6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uwag</w:t>
            </w:r>
          </w:p>
        </w:tc>
      </w:tr>
      <w:tr w:rsidR="00985BC7" w14:paraId="773C1D2D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567E7F54" w14:textId="7EFF1B6F" w:rsidR="00985BC7" w:rsidRDefault="00985BC7" w:rsidP="00985B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58.</w:t>
            </w:r>
          </w:p>
        </w:tc>
        <w:tc>
          <w:tcPr>
            <w:tcW w:w="1589" w:type="dxa"/>
            <w:vAlign w:val="center"/>
          </w:tcPr>
          <w:p w14:paraId="4DE799DF" w14:textId="241379AD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18.10.2024r.</w:t>
            </w:r>
          </w:p>
        </w:tc>
        <w:tc>
          <w:tcPr>
            <w:tcW w:w="2705" w:type="dxa"/>
            <w:vAlign w:val="center"/>
          </w:tcPr>
          <w:p w14:paraId="4906F07B" w14:textId="3415028D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Instytut Edukacji Środowiskowej</w:t>
            </w:r>
          </w:p>
        </w:tc>
        <w:tc>
          <w:tcPr>
            <w:tcW w:w="3010" w:type="dxa"/>
            <w:vAlign w:val="center"/>
          </w:tcPr>
          <w:p w14:paraId="2A446AD0" w14:textId="0988ACDF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oczyszczalni ścieków</w:t>
            </w:r>
          </w:p>
        </w:tc>
        <w:tc>
          <w:tcPr>
            <w:tcW w:w="1558" w:type="dxa"/>
            <w:vAlign w:val="center"/>
          </w:tcPr>
          <w:p w14:paraId="1DC27605" w14:textId="5D06FC60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23.10.2024r.</w:t>
            </w:r>
          </w:p>
        </w:tc>
        <w:tc>
          <w:tcPr>
            <w:tcW w:w="2832" w:type="dxa"/>
            <w:vAlign w:val="center"/>
          </w:tcPr>
          <w:p w14:paraId="718F194C" w14:textId="77777777" w:rsidR="00985BC7" w:rsidRDefault="00985BC7" w:rsidP="00985BC7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  <w:p w14:paraId="48366A18" w14:textId="19CA657C" w:rsidR="00985BC7" w:rsidRPr="009F3E73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6A90F11C" w14:textId="04A3F6AE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557EA992" w14:textId="37F87851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uwag</w:t>
            </w:r>
          </w:p>
        </w:tc>
      </w:tr>
      <w:tr w:rsidR="00985BC7" w14:paraId="1E6ADF57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42E471E8" w14:textId="5741CE14" w:rsidR="00985BC7" w:rsidRDefault="00985BC7" w:rsidP="00985B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59.</w:t>
            </w:r>
          </w:p>
        </w:tc>
        <w:tc>
          <w:tcPr>
            <w:tcW w:w="1589" w:type="dxa"/>
            <w:vAlign w:val="center"/>
          </w:tcPr>
          <w:p w14:paraId="50F2B190" w14:textId="747E74A8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18.10.2024r.</w:t>
            </w:r>
          </w:p>
        </w:tc>
        <w:tc>
          <w:tcPr>
            <w:tcW w:w="2705" w:type="dxa"/>
            <w:vAlign w:val="center"/>
          </w:tcPr>
          <w:p w14:paraId="0992CAD1" w14:textId="1269FEFD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5F7B5DCF" w14:textId="7A0FB291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inwestycji w farmy fotowoltaiczne i wiatrowe</w:t>
            </w:r>
          </w:p>
        </w:tc>
        <w:tc>
          <w:tcPr>
            <w:tcW w:w="1558" w:type="dxa"/>
            <w:vAlign w:val="center"/>
          </w:tcPr>
          <w:p w14:paraId="1ACABCA5" w14:textId="55885559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28.10.2024r.</w:t>
            </w:r>
          </w:p>
        </w:tc>
        <w:tc>
          <w:tcPr>
            <w:tcW w:w="2832" w:type="dxa"/>
            <w:vAlign w:val="center"/>
          </w:tcPr>
          <w:p w14:paraId="6EB3D5BD" w14:textId="6EB07C39" w:rsidR="00985BC7" w:rsidRPr="009F3E73" w:rsidRDefault="00985BC7" w:rsidP="00985BC7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041B9EA9" w14:textId="039A8AA0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32A27B8F" w14:textId="65854446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uwag</w:t>
            </w:r>
          </w:p>
        </w:tc>
      </w:tr>
      <w:tr w:rsidR="00985BC7" w14:paraId="0329E1A9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0C75BAF0" w14:textId="0B758FD4" w:rsidR="00985BC7" w:rsidRDefault="00985BC7" w:rsidP="00985B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60.</w:t>
            </w:r>
          </w:p>
        </w:tc>
        <w:tc>
          <w:tcPr>
            <w:tcW w:w="1589" w:type="dxa"/>
            <w:vAlign w:val="center"/>
          </w:tcPr>
          <w:p w14:paraId="1B913399" w14:textId="5C20549B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30.10.2024r.</w:t>
            </w:r>
          </w:p>
        </w:tc>
        <w:tc>
          <w:tcPr>
            <w:tcW w:w="2705" w:type="dxa"/>
            <w:vAlign w:val="center"/>
          </w:tcPr>
          <w:p w14:paraId="2C754714" w14:textId="29B37FA0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PreZero Service Południe Sp. z .o.o</w:t>
            </w:r>
          </w:p>
        </w:tc>
        <w:tc>
          <w:tcPr>
            <w:tcW w:w="3010" w:type="dxa"/>
            <w:vAlign w:val="center"/>
          </w:tcPr>
          <w:p w14:paraId="2A34A395" w14:textId="4798B442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postępowań adm. Przeciwko przedsiębiorcom w przedmiocie</w:t>
            </w:r>
            <w:r w:rsidR="002A09BC">
              <w:rPr>
                <w:rFonts w:ascii="Times New Roman" w:hAnsi="Times New Roman" w:cs="Times New Roman"/>
              </w:rPr>
              <w:t xml:space="preserve"> nieosiągnięcia poziomu recyklingu</w:t>
            </w:r>
          </w:p>
        </w:tc>
        <w:tc>
          <w:tcPr>
            <w:tcW w:w="1558" w:type="dxa"/>
            <w:vAlign w:val="center"/>
          </w:tcPr>
          <w:p w14:paraId="40745263" w14:textId="2D2271CD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14.11.2024r.</w:t>
            </w:r>
          </w:p>
        </w:tc>
        <w:tc>
          <w:tcPr>
            <w:tcW w:w="2832" w:type="dxa"/>
            <w:vAlign w:val="center"/>
          </w:tcPr>
          <w:p w14:paraId="49896FD7" w14:textId="1908CBAD" w:rsidR="00985BC7" w:rsidRPr="009F3E73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389456B5" w14:textId="017A63AC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DCF4229" w14:textId="53C8A39C" w:rsidR="00985BC7" w:rsidRDefault="00985BC7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uwag</w:t>
            </w:r>
          </w:p>
        </w:tc>
      </w:tr>
      <w:tr w:rsidR="00985BC7" w14:paraId="4385C946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6CA02F90" w14:textId="222ABF26" w:rsidR="00985BC7" w:rsidRDefault="00985BC7" w:rsidP="00985B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61.</w:t>
            </w:r>
          </w:p>
        </w:tc>
        <w:tc>
          <w:tcPr>
            <w:tcW w:w="1589" w:type="dxa"/>
            <w:vAlign w:val="center"/>
          </w:tcPr>
          <w:p w14:paraId="584D8F50" w14:textId="22FE09BC" w:rsidR="00985BC7" w:rsidRDefault="002A09BC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30.10.2024r.</w:t>
            </w:r>
          </w:p>
        </w:tc>
        <w:tc>
          <w:tcPr>
            <w:tcW w:w="2705" w:type="dxa"/>
            <w:vAlign w:val="center"/>
          </w:tcPr>
          <w:p w14:paraId="327FCE66" w14:textId="5F77CE77" w:rsidR="00985BC7" w:rsidRDefault="002A09BC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6C1DECD4" w14:textId="6E926E4E" w:rsidR="00985BC7" w:rsidRDefault="002A09BC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Dot. weryfikacji poziomu zadowolenia klientów </w:t>
            </w:r>
          </w:p>
        </w:tc>
        <w:tc>
          <w:tcPr>
            <w:tcW w:w="1558" w:type="dxa"/>
            <w:vAlign w:val="center"/>
          </w:tcPr>
          <w:p w14:paraId="53136FAF" w14:textId="49DDBA84" w:rsidR="00985BC7" w:rsidRDefault="002A09BC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12.11.2024r.</w:t>
            </w:r>
          </w:p>
        </w:tc>
        <w:tc>
          <w:tcPr>
            <w:tcW w:w="2832" w:type="dxa"/>
            <w:vAlign w:val="center"/>
          </w:tcPr>
          <w:p w14:paraId="2BB0715B" w14:textId="2318A692" w:rsidR="00985BC7" w:rsidRDefault="002A09BC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2AF96F4D" w14:textId="03BB0729" w:rsidR="00985BC7" w:rsidRDefault="002A09BC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3E2F9C23" w14:textId="40C92683" w:rsidR="00985BC7" w:rsidRDefault="002A09BC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uwag</w:t>
            </w:r>
          </w:p>
        </w:tc>
      </w:tr>
      <w:tr w:rsidR="002A09BC" w14:paraId="1C55A52D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4764DB0A" w14:textId="42669A05" w:rsidR="002A09BC" w:rsidRDefault="002A09BC" w:rsidP="00985B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62.</w:t>
            </w:r>
          </w:p>
        </w:tc>
        <w:tc>
          <w:tcPr>
            <w:tcW w:w="1589" w:type="dxa"/>
            <w:vAlign w:val="center"/>
          </w:tcPr>
          <w:p w14:paraId="0333EBC6" w14:textId="33C90654" w:rsidR="002A09BC" w:rsidRDefault="002A09BC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31.10.2024r.</w:t>
            </w:r>
          </w:p>
        </w:tc>
        <w:tc>
          <w:tcPr>
            <w:tcW w:w="2705" w:type="dxa"/>
            <w:vAlign w:val="center"/>
          </w:tcPr>
          <w:p w14:paraId="79E8B5EF" w14:textId="0B302F13" w:rsidR="002A09BC" w:rsidRDefault="002A09BC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Instytut Kształcenia Kadr</w:t>
            </w:r>
          </w:p>
        </w:tc>
        <w:tc>
          <w:tcPr>
            <w:tcW w:w="3010" w:type="dxa"/>
            <w:vAlign w:val="center"/>
          </w:tcPr>
          <w:p w14:paraId="6F989C11" w14:textId="23731FCF" w:rsidR="002A09BC" w:rsidRDefault="002A09BC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KRPA</w:t>
            </w:r>
          </w:p>
        </w:tc>
        <w:tc>
          <w:tcPr>
            <w:tcW w:w="1558" w:type="dxa"/>
            <w:vAlign w:val="center"/>
          </w:tcPr>
          <w:p w14:paraId="4CA82DE3" w14:textId="79BC25D0" w:rsidR="002A09BC" w:rsidRDefault="002A09BC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07.11.2024r.</w:t>
            </w:r>
          </w:p>
        </w:tc>
        <w:tc>
          <w:tcPr>
            <w:tcW w:w="2832" w:type="dxa"/>
            <w:vAlign w:val="center"/>
          </w:tcPr>
          <w:p w14:paraId="6AF54517" w14:textId="35EB80DA" w:rsidR="002A09BC" w:rsidRDefault="002A09BC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Gminny Ośrodek Pomocy Społecznej</w:t>
            </w:r>
          </w:p>
        </w:tc>
        <w:tc>
          <w:tcPr>
            <w:tcW w:w="1323" w:type="dxa"/>
            <w:vAlign w:val="center"/>
          </w:tcPr>
          <w:p w14:paraId="5E686536" w14:textId="26BB0CD4" w:rsidR="002A09BC" w:rsidRDefault="002A09BC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65FFAB25" w14:textId="2DEFF3AB" w:rsidR="002A09BC" w:rsidRDefault="002A09BC" w:rsidP="0098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uwag</w:t>
            </w:r>
          </w:p>
        </w:tc>
      </w:tr>
      <w:tr w:rsidR="002A09BC" w14:paraId="7DF7D25F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0483E381" w14:textId="6D24BB90" w:rsidR="002A09BC" w:rsidRDefault="002A09BC" w:rsidP="002A09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63.</w:t>
            </w:r>
          </w:p>
        </w:tc>
        <w:tc>
          <w:tcPr>
            <w:tcW w:w="1589" w:type="dxa"/>
            <w:vAlign w:val="center"/>
          </w:tcPr>
          <w:p w14:paraId="52BB80D6" w14:textId="5C73CC2A" w:rsidR="002A09BC" w:rsidRDefault="002A09BC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06.11.2024r.</w:t>
            </w:r>
          </w:p>
        </w:tc>
        <w:tc>
          <w:tcPr>
            <w:tcW w:w="2705" w:type="dxa"/>
            <w:vAlign w:val="center"/>
          </w:tcPr>
          <w:p w14:paraId="7E4A7BB0" w14:textId="24FB485F" w:rsidR="002A09BC" w:rsidRDefault="002A09BC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0A780900" w14:textId="5F6D6C55" w:rsidR="002A09BC" w:rsidRDefault="002A09BC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Dot. uchwały krajobrazowej</w:t>
            </w:r>
          </w:p>
        </w:tc>
        <w:tc>
          <w:tcPr>
            <w:tcW w:w="1558" w:type="dxa"/>
            <w:vAlign w:val="center"/>
          </w:tcPr>
          <w:p w14:paraId="39FDF46E" w14:textId="1657D616" w:rsidR="002A09BC" w:rsidRDefault="002A09BC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18.11.2024r.</w:t>
            </w:r>
          </w:p>
        </w:tc>
        <w:tc>
          <w:tcPr>
            <w:tcW w:w="2832" w:type="dxa"/>
            <w:vAlign w:val="center"/>
          </w:tcPr>
          <w:p w14:paraId="5036896D" w14:textId="77777777" w:rsidR="002A09BC" w:rsidRDefault="002A09BC" w:rsidP="002A09BC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  <w:p w14:paraId="5E96F8F9" w14:textId="3DC248B5" w:rsidR="002A09BC" w:rsidRDefault="002A09BC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60DA6091" w14:textId="616C118E" w:rsidR="002A09BC" w:rsidRDefault="002A09BC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34B77B09" w14:textId="688A5470" w:rsidR="002A09BC" w:rsidRDefault="002A09BC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uwag</w:t>
            </w:r>
          </w:p>
        </w:tc>
      </w:tr>
      <w:tr w:rsidR="002A09BC" w14:paraId="51BBE4A8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11E52228" w14:textId="6BA6FAE9" w:rsidR="002A09BC" w:rsidRDefault="002A09BC" w:rsidP="002A09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64.</w:t>
            </w:r>
          </w:p>
        </w:tc>
        <w:tc>
          <w:tcPr>
            <w:tcW w:w="1589" w:type="dxa"/>
            <w:vAlign w:val="center"/>
          </w:tcPr>
          <w:p w14:paraId="1E5C0737" w14:textId="19BDACD8" w:rsidR="002A09BC" w:rsidRDefault="002A09BC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19.11.2024r.</w:t>
            </w:r>
          </w:p>
        </w:tc>
        <w:tc>
          <w:tcPr>
            <w:tcW w:w="2705" w:type="dxa"/>
            <w:vAlign w:val="center"/>
          </w:tcPr>
          <w:p w14:paraId="4B8D82AD" w14:textId="6DC356B5" w:rsidR="002A09BC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0EDAFB72" w14:textId="41C32E9A" w:rsidR="002A09BC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Ws. ochrony sygnalistów </w:t>
            </w:r>
          </w:p>
        </w:tc>
        <w:tc>
          <w:tcPr>
            <w:tcW w:w="1558" w:type="dxa"/>
            <w:vAlign w:val="center"/>
          </w:tcPr>
          <w:p w14:paraId="01ECFAAB" w14:textId="4C3582E3" w:rsidR="002A09BC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22.11.2024r.</w:t>
            </w:r>
          </w:p>
        </w:tc>
        <w:tc>
          <w:tcPr>
            <w:tcW w:w="2832" w:type="dxa"/>
            <w:vAlign w:val="center"/>
          </w:tcPr>
          <w:p w14:paraId="7B5912B6" w14:textId="53A7DFAE" w:rsidR="002A09BC" w:rsidRPr="009F3E73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Inspektorat Organizacyjny</w:t>
            </w:r>
          </w:p>
        </w:tc>
        <w:tc>
          <w:tcPr>
            <w:tcW w:w="1323" w:type="dxa"/>
            <w:vAlign w:val="center"/>
          </w:tcPr>
          <w:p w14:paraId="232FD0D9" w14:textId="6A3CE5EF" w:rsidR="002A09BC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7C6BE1A1" w14:textId="5B33B1C0" w:rsidR="002A09BC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uwag</w:t>
            </w:r>
          </w:p>
        </w:tc>
      </w:tr>
      <w:tr w:rsidR="006E2426" w14:paraId="054044EA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32855930" w14:textId="4CB52326" w:rsidR="006E2426" w:rsidRDefault="006E2426" w:rsidP="002A09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65.</w:t>
            </w:r>
          </w:p>
        </w:tc>
        <w:tc>
          <w:tcPr>
            <w:tcW w:w="1589" w:type="dxa"/>
            <w:vAlign w:val="center"/>
          </w:tcPr>
          <w:p w14:paraId="40BB4B26" w14:textId="7B5D135B" w:rsidR="006E2426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12.12.2024r.</w:t>
            </w:r>
          </w:p>
        </w:tc>
        <w:tc>
          <w:tcPr>
            <w:tcW w:w="2705" w:type="dxa"/>
            <w:vAlign w:val="center"/>
          </w:tcPr>
          <w:p w14:paraId="6C3EC56F" w14:textId="6909379C" w:rsidR="006E2426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fizyczna</w:t>
            </w:r>
          </w:p>
        </w:tc>
        <w:tc>
          <w:tcPr>
            <w:tcW w:w="3010" w:type="dxa"/>
            <w:vAlign w:val="center"/>
          </w:tcPr>
          <w:p w14:paraId="3F292690" w14:textId="362BA679" w:rsidR="006E2426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Ws. pism i odp. z GUGiK</w:t>
            </w:r>
          </w:p>
        </w:tc>
        <w:tc>
          <w:tcPr>
            <w:tcW w:w="1558" w:type="dxa"/>
            <w:vAlign w:val="center"/>
          </w:tcPr>
          <w:p w14:paraId="28B94A3D" w14:textId="5F528C74" w:rsidR="006E2426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23.12.2024r.</w:t>
            </w:r>
          </w:p>
        </w:tc>
        <w:tc>
          <w:tcPr>
            <w:tcW w:w="2832" w:type="dxa"/>
            <w:vAlign w:val="center"/>
          </w:tcPr>
          <w:p w14:paraId="6761DD86" w14:textId="2AA99AFC" w:rsidR="006E2426" w:rsidRDefault="006E2426" w:rsidP="002A09BC">
            <w:pPr>
              <w:rPr>
                <w:rFonts w:ascii="Times New Roman" w:hAnsi="Times New Roman" w:cs="Times New Roman"/>
              </w:rPr>
            </w:pPr>
            <w:r w:rsidRPr="009F3E73">
              <w:rPr>
                <w:rFonts w:ascii="Times New Roman" w:hAnsi="Times New Roman" w:cs="Times New Roman"/>
              </w:rPr>
              <w:t>Inspektorat Inwestycji i Infrastruktury</w:t>
            </w:r>
          </w:p>
        </w:tc>
        <w:tc>
          <w:tcPr>
            <w:tcW w:w="1323" w:type="dxa"/>
            <w:vAlign w:val="center"/>
          </w:tcPr>
          <w:p w14:paraId="307C55F1" w14:textId="47AB7C21" w:rsidR="006E2426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2CF9C67C" w14:textId="11451CBF" w:rsidR="006E2426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uwag</w:t>
            </w:r>
          </w:p>
        </w:tc>
      </w:tr>
      <w:tr w:rsidR="006E2426" w14:paraId="617DDD71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31D8012F" w14:textId="2523B87A" w:rsidR="006E2426" w:rsidRDefault="006E2426" w:rsidP="002A09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66.</w:t>
            </w:r>
          </w:p>
        </w:tc>
        <w:tc>
          <w:tcPr>
            <w:tcW w:w="1589" w:type="dxa"/>
            <w:vAlign w:val="center"/>
          </w:tcPr>
          <w:p w14:paraId="46B23181" w14:textId="6BE2CB92" w:rsidR="006E2426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19.12.2024r.</w:t>
            </w:r>
          </w:p>
        </w:tc>
        <w:tc>
          <w:tcPr>
            <w:tcW w:w="2705" w:type="dxa"/>
            <w:vAlign w:val="center"/>
          </w:tcPr>
          <w:p w14:paraId="3D21FC01" w14:textId="15BCE27D" w:rsidR="006E2426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Osoba fizyczna </w:t>
            </w:r>
          </w:p>
        </w:tc>
        <w:tc>
          <w:tcPr>
            <w:tcW w:w="3010" w:type="dxa"/>
            <w:vAlign w:val="center"/>
          </w:tcPr>
          <w:p w14:paraId="5BCD798B" w14:textId="5DB04933" w:rsidR="006E2426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Ws. kontroli podatkowych</w:t>
            </w:r>
          </w:p>
        </w:tc>
        <w:tc>
          <w:tcPr>
            <w:tcW w:w="1558" w:type="dxa"/>
            <w:vAlign w:val="center"/>
          </w:tcPr>
          <w:p w14:paraId="74BCB8C3" w14:textId="5FEA6637" w:rsidR="006E2426" w:rsidRDefault="006E2426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10.01.2025r.</w:t>
            </w:r>
          </w:p>
        </w:tc>
        <w:tc>
          <w:tcPr>
            <w:tcW w:w="2832" w:type="dxa"/>
            <w:vAlign w:val="center"/>
          </w:tcPr>
          <w:p w14:paraId="070906EE" w14:textId="70489A4D" w:rsidR="006E2426" w:rsidRPr="009F3E73" w:rsidRDefault="007F0641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Inspektorat Finansowy</w:t>
            </w:r>
          </w:p>
        </w:tc>
        <w:tc>
          <w:tcPr>
            <w:tcW w:w="1323" w:type="dxa"/>
            <w:vAlign w:val="center"/>
          </w:tcPr>
          <w:p w14:paraId="005B9622" w14:textId="2C548146" w:rsidR="006E2426" w:rsidRDefault="007F0641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549B3645" w14:textId="188AC4A6" w:rsidR="006E2426" w:rsidRDefault="007F0641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uwag</w:t>
            </w:r>
          </w:p>
        </w:tc>
      </w:tr>
      <w:tr w:rsidR="007F0641" w14:paraId="740AA167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1ABEFEC6" w14:textId="553FA4F9" w:rsidR="007F0641" w:rsidRDefault="007F0641" w:rsidP="002A09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67.</w:t>
            </w:r>
          </w:p>
        </w:tc>
        <w:tc>
          <w:tcPr>
            <w:tcW w:w="1589" w:type="dxa"/>
            <w:vAlign w:val="center"/>
          </w:tcPr>
          <w:p w14:paraId="2C40B777" w14:textId="4F7DDEF8" w:rsidR="007F0641" w:rsidRDefault="007F0641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29.12.2024r.</w:t>
            </w:r>
          </w:p>
        </w:tc>
        <w:tc>
          <w:tcPr>
            <w:tcW w:w="2705" w:type="dxa"/>
            <w:vAlign w:val="center"/>
          </w:tcPr>
          <w:p w14:paraId="49CB1949" w14:textId="28A37DCD" w:rsidR="007F0641" w:rsidRDefault="007F0641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Badania śląskie gminy</w:t>
            </w:r>
          </w:p>
        </w:tc>
        <w:tc>
          <w:tcPr>
            <w:tcW w:w="3010" w:type="dxa"/>
            <w:vAlign w:val="center"/>
          </w:tcPr>
          <w:p w14:paraId="0F95E32F" w14:textId="42340ADD" w:rsidR="007F0641" w:rsidRDefault="007F0641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Ws. dostępności informacji publicznej</w:t>
            </w:r>
          </w:p>
        </w:tc>
        <w:tc>
          <w:tcPr>
            <w:tcW w:w="1558" w:type="dxa"/>
            <w:vAlign w:val="center"/>
          </w:tcPr>
          <w:p w14:paraId="04393781" w14:textId="675A727F" w:rsidR="007F0641" w:rsidRDefault="007F0641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08.01.2025r.</w:t>
            </w:r>
          </w:p>
        </w:tc>
        <w:tc>
          <w:tcPr>
            <w:tcW w:w="2832" w:type="dxa"/>
            <w:vAlign w:val="center"/>
          </w:tcPr>
          <w:p w14:paraId="2212F089" w14:textId="31234333" w:rsidR="007F0641" w:rsidRDefault="007F0641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</w:t>
            </w:r>
          </w:p>
        </w:tc>
        <w:tc>
          <w:tcPr>
            <w:tcW w:w="1323" w:type="dxa"/>
            <w:vAlign w:val="center"/>
          </w:tcPr>
          <w:p w14:paraId="4BA272BD" w14:textId="30D5C495" w:rsidR="007F0641" w:rsidRDefault="007F0641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321894A1" w14:textId="3C6E6915" w:rsidR="007F0641" w:rsidRDefault="007F0641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uwag</w:t>
            </w:r>
          </w:p>
        </w:tc>
      </w:tr>
      <w:tr w:rsidR="003177FA" w14:paraId="655FEB06" w14:textId="77777777" w:rsidTr="00985BC7">
        <w:trPr>
          <w:trHeight w:val="473"/>
        </w:trPr>
        <w:tc>
          <w:tcPr>
            <w:tcW w:w="762" w:type="dxa"/>
            <w:vAlign w:val="center"/>
          </w:tcPr>
          <w:p w14:paraId="62040F6A" w14:textId="7D69D678" w:rsidR="003177FA" w:rsidRDefault="003177FA" w:rsidP="002A09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68.</w:t>
            </w:r>
          </w:p>
        </w:tc>
        <w:tc>
          <w:tcPr>
            <w:tcW w:w="1589" w:type="dxa"/>
            <w:vAlign w:val="center"/>
          </w:tcPr>
          <w:p w14:paraId="50D04959" w14:textId="116F33F6" w:rsidR="003177FA" w:rsidRDefault="003177FA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29.12.2024r.</w:t>
            </w:r>
          </w:p>
        </w:tc>
        <w:tc>
          <w:tcPr>
            <w:tcW w:w="2705" w:type="dxa"/>
            <w:vAlign w:val="center"/>
          </w:tcPr>
          <w:p w14:paraId="619AAE20" w14:textId="0979FB34" w:rsidR="003177FA" w:rsidRDefault="003177FA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Badania śląskie gminy</w:t>
            </w:r>
          </w:p>
        </w:tc>
        <w:tc>
          <w:tcPr>
            <w:tcW w:w="3010" w:type="dxa"/>
            <w:vAlign w:val="center"/>
          </w:tcPr>
          <w:p w14:paraId="0616F6D1" w14:textId="61D1A6AA" w:rsidR="003177FA" w:rsidRDefault="003177FA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Ws. ilości wniosków o udostępnienie informacji publicznej</w:t>
            </w:r>
          </w:p>
        </w:tc>
        <w:tc>
          <w:tcPr>
            <w:tcW w:w="1558" w:type="dxa"/>
            <w:vAlign w:val="center"/>
          </w:tcPr>
          <w:p w14:paraId="3A0766B3" w14:textId="359F6D20" w:rsidR="003177FA" w:rsidRDefault="003177FA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08.01.2025r.</w:t>
            </w:r>
          </w:p>
        </w:tc>
        <w:tc>
          <w:tcPr>
            <w:tcW w:w="2832" w:type="dxa"/>
            <w:vAlign w:val="center"/>
          </w:tcPr>
          <w:p w14:paraId="48FBB266" w14:textId="7D67D1B4" w:rsidR="003177FA" w:rsidRDefault="003177FA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</w:t>
            </w:r>
          </w:p>
        </w:tc>
        <w:tc>
          <w:tcPr>
            <w:tcW w:w="1323" w:type="dxa"/>
            <w:vAlign w:val="center"/>
          </w:tcPr>
          <w:p w14:paraId="7AF7D6EE" w14:textId="12E4D404" w:rsidR="003177FA" w:rsidRDefault="003177FA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vAlign w:val="center"/>
          </w:tcPr>
          <w:p w14:paraId="10FD6D89" w14:textId="62320BB5" w:rsidR="003177FA" w:rsidRDefault="003177FA" w:rsidP="002A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uwag</w:t>
            </w:r>
          </w:p>
        </w:tc>
      </w:tr>
    </w:tbl>
    <w:p w14:paraId="4D38DA99" w14:textId="4593EA01" w:rsidR="00260A9F" w:rsidRPr="00EB6E3E" w:rsidRDefault="00260A9F" w:rsidP="004367FF">
      <w:pPr>
        <w:rPr>
          <w:b/>
          <w:bCs/>
          <w:sz w:val="32"/>
          <w:szCs w:val="32"/>
        </w:rPr>
      </w:pPr>
    </w:p>
    <w:sectPr w:rsidR="00260A9F" w:rsidRPr="00EB6E3E" w:rsidSect="00891AB6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903D" w14:textId="77777777" w:rsidR="00DC3500" w:rsidRDefault="00DC3500" w:rsidP="004367FF">
      <w:pPr>
        <w:spacing w:after="0" w:line="240" w:lineRule="auto"/>
      </w:pPr>
      <w:r>
        <w:separator/>
      </w:r>
    </w:p>
  </w:endnote>
  <w:endnote w:type="continuationSeparator" w:id="0">
    <w:p w14:paraId="431AD6EB" w14:textId="77777777" w:rsidR="00DC3500" w:rsidRDefault="00DC3500" w:rsidP="0043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686477"/>
      <w:docPartObj>
        <w:docPartGallery w:val="Page Numbers (Bottom of Page)"/>
        <w:docPartUnique/>
      </w:docPartObj>
    </w:sdtPr>
    <w:sdtContent>
      <w:p w14:paraId="2498A4AC" w14:textId="7AB1BE22" w:rsidR="005771FF" w:rsidRDefault="005771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D503A0" w14:textId="77777777" w:rsidR="005771FF" w:rsidRDefault="00577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F7AA" w14:textId="77777777" w:rsidR="00DC3500" w:rsidRDefault="00DC3500" w:rsidP="004367FF">
      <w:pPr>
        <w:spacing w:after="0" w:line="240" w:lineRule="auto"/>
      </w:pPr>
      <w:r>
        <w:separator/>
      </w:r>
    </w:p>
  </w:footnote>
  <w:footnote w:type="continuationSeparator" w:id="0">
    <w:p w14:paraId="139B4CAB" w14:textId="77777777" w:rsidR="00DC3500" w:rsidRDefault="00DC3500" w:rsidP="00436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9F"/>
    <w:rsid w:val="00025FB5"/>
    <w:rsid w:val="000E3254"/>
    <w:rsid w:val="00106CC6"/>
    <w:rsid w:val="00171968"/>
    <w:rsid w:val="002219AF"/>
    <w:rsid w:val="002502B3"/>
    <w:rsid w:val="00260A9F"/>
    <w:rsid w:val="00295D4C"/>
    <w:rsid w:val="002A09BC"/>
    <w:rsid w:val="003177FA"/>
    <w:rsid w:val="0034465F"/>
    <w:rsid w:val="00346E2F"/>
    <w:rsid w:val="00374ED6"/>
    <w:rsid w:val="00375C47"/>
    <w:rsid w:val="00380B2E"/>
    <w:rsid w:val="003E6D57"/>
    <w:rsid w:val="0043082D"/>
    <w:rsid w:val="004367FF"/>
    <w:rsid w:val="004D5F72"/>
    <w:rsid w:val="005104F7"/>
    <w:rsid w:val="0051450D"/>
    <w:rsid w:val="005771FF"/>
    <w:rsid w:val="005A488E"/>
    <w:rsid w:val="00617C7C"/>
    <w:rsid w:val="00633BC5"/>
    <w:rsid w:val="006E2426"/>
    <w:rsid w:val="006E6DBA"/>
    <w:rsid w:val="006F454F"/>
    <w:rsid w:val="007A149C"/>
    <w:rsid w:val="007F0641"/>
    <w:rsid w:val="00812C9B"/>
    <w:rsid w:val="00856B31"/>
    <w:rsid w:val="0088311A"/>
    <w:rsid w:val="00891AB6"/>
    <w:rsid w:val="008A110C"/>
    <w:rsid w:val="008A4C49"/>
    <w:rsid w:val="008D1A99"/>
    <w:rsid w:val="008D20FD"/>
    <w:rsid w:val="008E007B"/>
    <w:rsid w:val="00907A78"/>
    <w:rsid w:val="00956882"/>
    <w:rsid w:val="00972A23"/>
    <w:rsid w:val="00985BC7"/>
    <w:rsid w:val="009F07F1"/>
    <w:rsid w:val="009F3E73"/>
    <w:rsid w:val="00A25811"/>
    <w:rsid w:val="00A445FA"/>
    <w:rsid w:val="00A44957"/>
    <w:rsid w:val="00A6034A"/>
    <w:rsid w:val="00A7564C"/>
    <w:rsid w:val="00AB387F"/>
    <w:rsid w:val="00B31E9C"/>
    <w:rsid w:val="00B674E3"/>
    <w:rsid w:val="00B94D43"/>
    <w:rsid w:val="00BC1677"/>
    <w:rsid w:val="00BD1C26"/>
    <w:rsid w:val="00C21DB8"/>
    <w:rsid w:val="00C4606B"/>
    <w:rsid w:val="00C91A51"/>
    <w:rsid w:val="00C95F31"/>
    <w:rsid w:val="00CC3FD1"/>
    <w:rsid w:val="00D440D5"/>
    <w:rsid w:val="00D65316"/>
    <w:rsid w:val="00DC3500"/>
    <w:rsid w:val="00E75E1B"/>
    <w:rsid w:val="00EB6E3E"/>
    <w:rsid w:val="00ED66E6"/>
    <w:rsid w:val="00EE4651"/>
    <w:rsid w:val="00F35DB2"/>
    <w:rsid w:val="00F42D3F"/>
    <w:rsid w:val="00F52359"/>
    <w:rsid w:val="00F6427E"/>
    <w:rsid w:val="00F71BA6"/>
    <w:rsid w:val="00F879B2"/>
    <w:rsid w:val="00FB5786"/>
    <w:rsid w:val="00F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48D3"/>
  <w15:chartTrackingRefBased/>
  <w15:docId w15:val="{C3A6160E-70A9-4B80-A35A-E4D87E1D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6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7FF"/>
  </w:style>
  <w:style w:type="paragraph" w:styleId="Stopka">
    <w:name w:val="footer"/>
    <w:basedOn w:val="Normalny"/>
    <w:link w:val="StopkaZnak"/>
    <w:uiPriority w:val="99"/>
    <w:unhideWhenUsed/>
    <w:rsid w:val="00436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urzednik4</dc:creator>
  <cp:keywords/>
  <dc:description/>
  <cp:lastModifiedBy>urzednik1</cp:lastModifiedBy>
  <cp:revision>2</cp:revision>
  <dcterms:created xsi:type="dcterms:W3CDTF">2025-09-15T10:40:00Z</dcterms:created>
  <dcterms:modified xsi:type="dcterms:W3CDTF">2025-09-15T10:40:00Z</dcterms:modified>
</cp:coreProperties>
</file>